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070A3" w14:textId="0D005A4D" w:rsidR="00412642" w:rsidRDefault="2694B1C3" w:rsidP="4EF1E9B5">
      <w:pPr>
        <w:rPr>
          <w:rFonts w:ascii="Times New Roman" w:eastAsia="Times New Roman" w:hAnsi="Times New Roman" w:cs="Times New Roman"/>
          <w:b/>
          <w:bCs/>
        </w:rPr>
      </w:pPr>
      <w:r w:rsidRPr="1FF8A8E7">
        <w:rPr>
          <w:rFonts w:ascii="Times New Roman" w:eastAsia="Times New Roman" w:hAnsi="Times New Roman" w:cs="Times New Roman"/>
          <w:b/>
          <w:bCs/>
        </w:rPr>
        <w:t xml:space="preserve">South Sudan: </w:t>
      </w:r>
      <w:r w:rsidR="44527EA2" w:rsidRPr="1FF8A8E7">
        <w:rPr>
          <w:rFonts w:ascii="Times New Roman" w:eastAsia="Times New Roman" w:hAnsi="Times New Roman" w:cs="Times New Roman"/>
          <w:b/>
          <w:bCs/>
        </w:rPr>
        <w:t xml:space="preserve"> The Overlooked Mental Health Crisis:  Navigating Unforgettable Loss and the Struggle to Heal</w:t>
      </w:r>
    </w:p>
    <w:p w14:paraId="573BD0D3" w14:textId="5323D39B" w:rsidR="00412642" w:rsidRDefault="4788DCFD" w:rsidP="288DD04F">
      <w:pPr>
        <w:rPr>
          <w:rFonts w:ascii="Times New Roman" w:eastAsia="Times New Roman" w:hAnsi="Times New Roman" w:cs="Times New Roman"/>
          <w:i/>
          <w:iCs/>
        </w:rPr>
      </w:pPr>
      <w:r w:rsidRPr="288DD04F">
        <w:rPr>
          <w:rFonts w:ascii="Times New Roman" w:eastAsia="Times New Roman" w:hAnsi="Times New Roman" w:cs="Times New Roman"/>
          <w:i/>
          <w:iCs/>
        </w:rPr>
        <w:t xml:space="preserve">In South Sudan, mental health issues are overshadowed by poverty, violence, and displacement. </w:t>
      </w:r>
      <w:r w:rsidR="00D35FE0" w:rsidRPr="288DD04F">
        <w:rPr>
          <w:rFonts w:ascii="Times New Roman" w:eastAsia="Times New Roman" w:hAnsi="Times New Roman" w:cs="Times New Roman"/>
          <w:i/>
          <w:iCs/>
        </w:rPr>
        <w:t>Neglected by the health system and confronted by</w:t>
      </w:r>
      <w:r w:rsidRPr="288DD04F">
        <w:rPr>
          <w:rFonts w:ascii="Times New Roman" w:eastAsia="Times New Roman" w:hAnsi="Times New Roman" w:cs="Times New Roman"/>
          <w:i/>
          <w:iCs/>
        </w:rPr>
        <w:t xml:space="preserve"> deep-</w:t>
      </w:r>
      <w:r w:rsidR="330C89D6" w:rsidRPr="288DD04F">
        <w:rPr>
          <w:rFonts w:ascii="Times New Roman" w:eastAsia="Times New Roman" w:hAnsi="Times New Roman" w:cs="Times New Roman"/>
          <w:i/>
          <w:iCs/>
        </w:rPr>
        <w:t>rooted</w:t>
      </w:r>
      <w:r w:rsidRPr="288DD04F">
        <w:rPr>
          <w:rFonts w:ascii="Times New Roman" w:eastAsia="Times New Roman" w:hAnsi="Times New Roman" w:cs="Times New Roman"/>
          <w:i/>
          <w:iCs/>
        </w:rPr>
        <w:t xml:space="preserve"> stigma, many people face their</w:t>
      </w:r>
      <w:r w:rsidR="00D35FE0" w:rsidRPr="288DD04F">
        <w:rPr>
          <w:rFonts w:ascii="Times New Roman" w:eastAsia="Times New Roman" w:hAnsi="Times New Roman" w:cs="Times New Roman"/>
          <w:i/>
          <w:iCs/>
        </w:rPr>
        <w:t xml:space="preserve"> mental health</w:t>
      </w:r>
      <w:r w:rsidRPr="288DD04F">
        <w:rPr>
          <w:rFonts w:ascii="Times New Roman" w:eastAsia="Times New Roman" w:hAnsi="Times New Roman" w:cs="Times New Roman"/>
          <w:i/>
          <w:iCs/>
        </w:rPr>
        <w:t xml:space="preserve"> struggles in silence, enduring a daily battle that goes unseen and unheard</w:t>
      </w:r>
      <w:r w:rsidR="00D35FE0" w:rsidRPr="288DD04F">
        <w:rPr>
          <w:rFonts w:ascii="Times New Roman" w:eastAsia="Times New Roman" w:hAnsi="Times New Roman" w:cs="Times New Roman"/>
          <w:i/>
          <w:iCs/>
        </w:rPr>
        <w:t>.</w:t>
      </w:r>
    </w:p>
    <w:p w14:paraId="1F97DF0A" w14:textId="611F8102" w:rsidR="00412642" w:rsidRDefault="47A33E9E" w:rsidP="4EF1E9B5">
      <w:pPr>
        <w:rPr>
          <w:rFonts w:ascii="Times New Roman" w:eastAsia="Times New Roman" w:hAnsi="Times New Roman" w:cs="Times New Roman"/>
        </w:rPr>
      </w:pPr>
      <w:r w:rsidRPr="43B252B7">
        <w:rPr>
          <w:rFonts w:ascii="Times New Roman" w:eastAsia="Times New Roman" w:hAnsi="Times New Roman" w:cs="Times New Roman"/>
        </w:rPr>
        <w:t xml:space="preserve">When she was </w:t>
      </w:r>
      <w:r w:rsidR="11763B66" w:rsidRPr="43B252B7">
        <w:rPr>
          <w:rFonts w:ascii="Times New Roman" w:eastAsia="Times New Roman" w:hAnsi="Times New Roman" w:cs="Times New Roman"/>
        </w:rPr>
        <w:t xml:space="preserve">just 12 years old, Mary </w:t>
      </w:r>
      <w:proofErr w:type="spellStart"/>
      <w:r w:rsidR="11763B66" w:rsidRPr="43B252B7">
        <w:rPr>
          <w:rFonts w:ascii="Times New Roman" w:eastAsia="Times New Roman" w:hAnsi="Times New Roman" w:cs="Times New Roman"/>
        </w:rPr>
        <w:t>Nyanhial</w:t>
      </w:r>
      <w:proofErr w:type="spellEnd"/>
      <w:r w:rsidR="11763B66" w:rsidRPr="43B252B7">
        <w:rPr>
          <w:rFonts w:ascii="Times New Roman" w:eastAsia="Times New Roman" w:hAnsi="Times New Roman" w:cs="Times New Roman"/>
        </w:rPr>
        <w:t xml:space="preserve"> Kiel </w:t>
      </w:r>
      <w:r w:rsidR="00F40D36" w:rsidRPr="43B252B7">
        <w:rPr>
          <w:rFonts w:ascii="Times New Roman" w:eastAsia="Times New Roman" w:hAnsi="Times New Roman" w:cs="Times New Roman"/>
        </w:rPr>
        <w:t xml:space="preserve">had to </w:t>
      </w:r>
      <w:r w:rsidR="5C07528B" w:rsidRPr="43B252B7">
        <w:rPr>
          <w:rFonts w:ascii="Times New Roman" w:eastAsia="Times New Roman" w:hAnsi="Times New Roman" w:cs="Times New Roman"/>
        </w:rPr>
        <w:t>escape</w:t>
      </w:r>
      <w:r w:rsidR="11763B66" w:rsidRPr="43B252B7">
        <w:rPr>
          <w:rFonts w:ascii="Times New Roman" w:eastAsia="Times New Roman" w:hAnsi="Times New Roman" w:cs="Times New Roman"/>
        </w:rPr>
        <w:t xml:space="preserve"> her home in </w:t>
      </w:r>
      <w:proofErr w:type="spellStart"/>
      <w:r w:rsidR="11763B66" w:rsidRPr="43B252B7">
        <w:rPr>
          <w:rFonts w:ascii="Times New Roman" w:eastAsia="Times New Roman" w:hAnsi="Times New Roman" w:cs="Times New Roman"/>
        </w:rPr>
        <w:t>Paguir</w:t>
      </w:r>
      <w:proofErr w:type="spellEnd"/>
      <w:r w:rsidR="11763B66" w:rsidRPr="43B252B7">
        <w:rPr>
          <w:rFonts w:ascii="Times New Roman" w:eastAsia="Times New Roman" w:hAnsi="Times New Roman" w:cs="Times New Roman"/>
        </w:rPr>
        <w:t xml:space="preserve"> when armed groups attacked her village. “We were forced to flee, and many people were killed,” Mary</w:t>
      </w:r>
      <w:r w:rsidR="0AB2B3AA" w:rsidRPr="43B252B7">
        <w:rPr>
          <w:rFonts w:ascii="Times New Roman" w:eastAsia="Times New Roman" w:hAnsi="Times New Roman" w:cs="Times New Roman"/>
        </w:rPr>
        <w:t>, now 34,</w:t>
      </w:r>
      <w:r w:rsidR="11763B66" w:rsidRPr="43B252B7">
        <w:rPr>
          <w:rFonts w:ascii="Times New Roman" w:eastAsia="Times New Roman" w:hAnsi="Times New Roman" w:cs="Times New Roman"/>
        </w:rPr>
        <w:t xml:space="preserve"> recalls. Her </w:t>
      </w:r>
      <w:r w:rsidR="7B73C431" w:rsidRPr="43B252B7">
        <w:rPr>
          <w:rFonts w:ascii="Times New Roman" w:eastAsia="Times New Roman" w:hAnsi="Times New Roman" w:cs="Times New Roman"/>
        </w:rPr>
        <w:t xml:space="preserve">parents </w:t>
      </w:r>
      <w:r w:rsidR="11763B66" w:rsidRPr="43B252B7">
        <w:rPr>
          <w:rFonts w:ascii="Times New Roman" w:eastAsia="Times New Roman" w:hAnsi="Times New Roman" w:cs="Times New Roman"/>
        </w:rPr>
        <w:t xml:space="preserve">managed to escape with her and her siblings, but their ordeal was far from over. “A year later, during a cattle raid, my father and </w:t>
      </w:r>
      <w:r w:rsidR="6F4E4CFC" w:rsidRPr="43B252B7">
        <w:rPr>
          <w:rFonts w:ascii="Times New Roman" w:eastAsia="Times New Roman" w:hAnsi="Times New Roman" w:cs="Times New Roman"/>
        </w:rPr>
        <w:t>e</w:t>
      </w:r>
      <w:r w:rsidR="11763B66" w:rsidRPr="43B252B7">
        <w:rPr>
          <w:rFonts w:ascii="Times New Roman" w:eastAsia="Times New Roman" w:hAnsi="Times New Roman" w:cs="Times New Roman"/>
        </w:rPr>
        <w:t xml:space="preserve">lder brother were killed while trying to </w:t>
      </w:r>
      <w:r w:rsidR="133E0748" w:rsidRPr="43B252B7">
        <w:rPr>
          <w:rFonts w:ascii="Times New Roman" w:eastAsia="Times New Roman" w:hAnsi="Times New Roman" w:cs="Times New Roman"/>
        </w:rPr>
        <w:t xml:space="preserve">guard </w:t>
      </w:r>
      <w:r w:rsidR="11763B66" w:rsidRPr="43B252B7">
        <w:rPr>
          <w:rFonts w:ascii="Times New Roman" w:eastAsia="Times New Roman" w:hAnsi="Times New Roman" w:cs="Times New Roman"/>
        </w:rPr>
        <w:t>our cattle. We were hiding in the bush—they tried to protect us.”</w:t>
      </w:r>
    </w:p>
    <w:p w14:paraId="081D40C0" w14:textId="403AB30D" w:rsidR="00412642" w:rsidRDefault="00F40D36" w:rsidP="3FBDDD06">
      <w:pPr>
        <w:rPr>
          <w:rFonts w:ascii="Times New Roman" w:eastAsia="Times New Roman" w:hAnsi="Times New Roman" w:cs="Times New Roman"/>
        </w:rPr>
      </w:pPr>
      <w:r w:rsidRPr="53EFDA26">
        <w:rPr>
          <w:rFonts w:ascii="Times New Roman" w:eastAsia="Times New Roman" w:hAnsi="Times New Roman" w:cs="Times New Roman"/>
        </w:rPr>
        <w:t xml:space="preserve">Some years later, Mary had to face the loss of a loved one once again. </w:t>
      </w:r>
      <w:r w:rsidR="3157EA88" w:rsidRPr="53EFDA26">
        <w:rPr>
          <w:rFonts w:ascii="Times New Roman" w:eastAsia="Times New Roman" w:hAnsi="Times New Roman" w:cs="Times New Roman"/>
        </w:rPr>
        <w:t xml:space="preserve">Mary’s husband, </w:t>
      </w:r>
      <w:r w:rsidR="4A9ED2FD" w:rsidRPr="53EFDA26">
        <w:rPr>
          <w:rFonts w:ascii="Times New Roman" w:eastAsia="Times New Roman" w:hAnsi="Times New Roman" w:cs="Times New Roman"/>
        </w:rPr>
        <w:t xml:space="preserve">who had gone to Sudan to work </w:t>
      </w:r>
      <w:r w:rsidR="02D5AACD" w:rsidRPr="53EFDA26">
        <w:rPr>
          <w:rFonts w:ascii="Times New Roman" w:eastAsia="Times New Roman" w:hAnsi="Times New Roman" w:cs="Times New Roman"/>
        </w:rPr>
        <w:t xml:space="preserve">as a </w:t>
      </w:r>
      <w:r w:rsidR="4A9ED2FD" w:rsidRPr="53EFDA26">
        <w:rPr>
          <w:rFonts w:ascii="Times New Roman" w:eastAsia="Times New Roman" w:hAnsi="Times New Roman" w:cs="Times New Roman"/>
        </w:rPr>
        <w:t xml:space="preserve">cattle </w:t>
      </w:r>
      <w:r w:rsidR="3FB4C4D1" w:rsidRPr="53EFDA26">
        <w:rPr>
          <w:rFonts w:ascii="Times New Roman" w:eastAsia="Times New Roman" w:hAnsi="Times New Roman" w:cs="Times New Roman"/>
        </w:rPr>
        <w:t xml:space="preserve">keeper </w:t>
      </w:r>
      <w:r w:rsidR="4A9ED2FD" w:rsidRPr="53EFDA26">
        <w:rPr>
          <w:rFonts w:ascii="Times New Roman" w:eastAsia="Times New Roman" w:hAnsi="Times New Roman" w:cs="Times New Roman"/>
        </w:rPr>
        <w:t>to support his family</w:t>
      </w:r>
      <w:r w:rsidRPr="53EFDA26">
        <w:rPr>
          <w:rFonts w:ascii="Times New Roman" w:eastAsia="Times New Roman" w:hAnsi="Times New Roman" w:cs="Times New Roman"/>
        </w:rPr>
        <w:t>,</w:t>
      </w:r>
      <w:r w:rsidR="15AFFDA9" w:rsidRPr="53EFDA26">
        <w:rPr>
          <w:rFonts w:ascii="Times New Roman" w:eastAsia="Times New Roman" w:hAnsi="Times New Roman" w:cs="Times New Roman"/>
        </w:rPr>
        <w:t xml:space="preserve"> never came back</w:t>
      </w:r>
      <w:r w:rsidR="3157EA88" w:rsidRPr="53EFDA26">
        <w:rPr>
          <w:rFonts w:ascii="Times New Roman" w:eastAsia="Times New Roman" w:hAnsi="Times New Roman" w:cs="Times New Roman"/>
        </w:rPr>
        <w:t>, leaving her as the sole caregiver for her six children. “Now I am all they have,” she says. “I work at a tea shop, but it’s not enough. We only eat on</w:t>
      </w:r>
      <w:r w:rsidR="44A1EF3F" w:rsidRPr="53EFDA26">
        <w:rPr>
          <w:rFonts w:ascii="Times New Roman" w:eastAsia="Times New Roman" w:hAnsi="Times New Roman" w:cs="Times New Roman"/>
        </w:rPr>
        <w:t xml:space="preserve">e meal </w:t>
      </w:r>
      <w:r w:rsidR="3157EA88" w:rsidRPr="53EFDA26">
        <w:rPr>
          <w:rFonts w:ascii="Times New Roman" w:eastAsia="Times New Roman" w:hAnsi="Times New Roman" w:cs="Times New Roman"/>
        </w:rPr>
        <w:t>a day and I can’t afford to send my kids to school.”</w:t>
      </w:r>
    </w:p>
    <w:p w14:paraId="18063FEB" w14:textId="28B40780" w:rsidR="00412642" w:rsidRDefault="11763B66" w:rsidP="6ACF324C">
      <w:pPr>
        <w:rPr>
          <w:rFonts w:ascii="Times New Roman" w:eastAsia="Times New Roman" w:hAnsi="Times New Roman" w:cs="Times New Roman"/>
        </w:rPr>
      </w:pPr>
      <w:r w:rsidRPr="332A2CD9">
        <w:rPr>
          <w:rFonts w:ascii="Times New Roman" w:eastAsia="Times New Roman" w:hAnsi="Times New Roman" w:cs="Times New Roman"/>
        </w:rPr>
        <w:t xml:space="preserve">You don’t have to look far to find a similar story. Just a short distance from Mary’s home, </w:t>
      </w:r>
      <w:proofErr w:type="spellStart"/>
      <w:r w:rsidR="3C7F757E" w:rsidRPr="332A2CD9">
        <w:rPr>
          <w:rFonts w:ascii="Times New Roman" w:eastAsia="Times New Roman" w:hAnsi="Times New Roman" w:cs="Times New Roman"/>
        </w:rPr>
        <w:t>Nyayong</w:t>
      </w:r>
      <w:proofErr w:type="spellEnd"/>
      <w:r w:rsidR="3C7F757E" w:rsidRPr="332A2CD9">
        <w:rPr>
          <w:rFonts w:ascii="Times New Roman" w:eastAsia="Times New Roman" w:hAnsi="Times New Roman" w:cs="Times New Roman"/>
        </w:rPr>
        <w:t xml:space="preserve"> </w:t>
      </w:r>
      <w:proofErr w:type="spellStart"/>
      <w:r w:rsidR="3C7F757E" w:rsidRPr="332A2CD9">
        <w:rPr>
          <w:rFonts w:ascii="Times New Roman" w:eastAsia="Times New Roman" w:hAnsi="Times New Roman" w:cs="Times New Roman"/>
        </w:rPr>
        <w:t>Puol</w:t>
      </w:r>
      <w:proofErr w:type="spellEnd"/>
      <w:r w:rsidR="3C7F757E" w:rsidRPr="332A2CD9">
        <w:rPr>
          <w:rFonts w:ascii="Times New Roman" w:eastAsia="Times New Roman" w:hAnsi="Times New Roman" w:cs="Times New Roman"/>
        </w:rPr>
        <w:t xml:space="preserve"> Lam</w:t>
      </w:r>
      <w:r w:rsidR="4DB90E26" w:rsidRPr="332A2CD9">
        <w:rPr>
          <w:rFonts w:ascii="Times New Roman" w:eastAsia="Times New Roman" w:hAnsi="Times New Roman" w:cs="Times New Roman"/>
        </w:rPr>
        <w:t>, 26,</w:t>
      </w:r>
      <w:r w:rsidR="00F40D36" w:rsidRPr="332A2CD9">
        <w:rPr>
          <w:rFonts w:ascii="Times New Roman" w:eastAsia="Times New Roman" w:hAnsi="Times New Roman" w:cs="Times New Roman"/>
        </w:rPr>
        <w:t xml:space="preserve"> had also </w:t>
      </w:r>
      <w:r w:rsidR="1B228670" w:rsidRPr="332A2CD9">
        <w:rPr>
          <w:rFonts w:ascii="Times New Roman" w:eastAsia="Times New Roman" w:hAnsi="Times New Roman" w:cs="Times New Roman"/>
        </w:rPr>
        <w:t>experienced</w:t>
      </w:r>
      <w:r w:rsidR="00F40D36" w:rsidRPr="332A2CD9">
        <w:rPr>
          <w:rFonts w:ascii="Times New Roman" w:eastAsia="Times New Roman" w:hAnsi="Times New Roman" w:cs="Times New Roman"/>
        </w:rPr>
        <w:t xml:space="preserve"> an episode of loss some years back. She</w:t>
      </w:r>
      <w:r w:rsidR="3C7F757E" w:rsidRPr="332A2CD9">
        <w:rPr>
          <w:rFonts w:ascii="Times New Roman" w:eastAsia="Times New Roman" w:hAnsi="Times New Roman" w:cs="Times New Roman"/>
        </w:rPr>
        <w:t xml:space="preserve"> was forced to flee her village</w:t>
      </w:r>
      <w:r w:rsidR="510D3AC2" w:rsidRPr="332A2CD9">
        <w:rPr>
          <w:rFonts w:ascii="Times New Roman" w:eastAsia="Times New Roman" w:hAnsi="Times New Roman" w:cs="Times New Roman"/>
        </w:rPr>
        <w:t xml:space="preserve"> after </w:t>
      </w:r>
      <w:r w:rsidR="7D134977" w:rsidRPr="332A2CD9">
        <w:rPr>
          <w:rFonts w:ascii="Times New Roman" w:eastAsia="Times New Roman" w:hAnsi="Times New Roman" w:cs="Times New Roman"/>
        </w:rPr>
        <w:t>seeing</w:t>
      </w:r>
      <w:r w:rsidR="46552EB4" w:rsidRPr="332A2CD9">
        <w:rPr>
          <w:rFonts w:ascii="Times New Roman" w:eastAsia="Times New Roman" w:hAnsi="Times New Roman" w:cs="Times New Roman"/>
        </w:rPr>
        <w:t xml:space="preserve"> her brother and many people she knew killed.</w:t>
      </w:r>
      <w:r w:rsidR="3C7F757E" w:rsidRPr="332A2CD9">
        <w:rPr>
          <w:rFonts w:ascii="Times New Roman" w:eastAsia="Times New Roman" w:hAnsi="Times New Roman" w:cs="Times New Roman"/>
        </w:rPr>
        <w:t xml:space="preserve"> </w:t>
      </w:r>
    </w:p>
    <w:p w14:paraId="3EF8F0DE" w14:textId="15F6076F" w:rsidR="00412642" w:rsidRDefault="38EF69D2" w:rsidP="644492B4">
      <w:pPr>
        <w:spacing w:before="240" w:after="240"/>
        <w:rPr>
          <w:rFonts w:ascii="Times New Roman" w:eastAsia="Times New Roman" w:hAnsi="Times New Roman" w:cs="Times New Roman"/>
        </w:rPr>
      </w:pPr>
      <w:r w:rsidRPr="53EFDA26">
        <w:rPr>
          <w:rFonts w:ascii="Times New Roman" w:eastAsia="Times New Roman" w:hAnsi="Times New Roman" w:cs="Times New Roman"/>
        </w:rPr>
        <w:t xml:space="preserve">During the </w:t>
      </w:r>
      <w:r w:rsidR="13214355" w:rsidRPr="53EFDA26">
        <w:rPr>
          <w:rFonts w:ascii="Times New Roman" w:eastAsia="Times New Roman" w:hAnsi="Times New Roman" w:cs="Times New Roman"/>
        </w:rPr>
        <w:t xml:space="preserve">2016 </w:t>
      </w:r>
      <w:r w:rsidR="5F65EDD4" w:rsidRPr="53EFDA26">
        <w:rPr>
          <w:rFonts w:ascii="Times New Roman" w:eastAsia="Times New Roman" w:hAnsi="Times New Roman" w:cs="Times New Roman"/>
        </w:rPr>
        <w:t>conflict</w:t>
      </w:r>
      <w:r w:rsidR="7CC3504A" w:rsidRPr="53EFDA26">
        <w:rPr>
          <w:rFonts w:ascii="Times New Roman" w:eastAsia="Times New Roman" w:hAnsi="Times New Roman" w:cs="Times New Roman"/>
        </w:rPr>
        <w:t>, her</w:t>
      </w:r>
      <w:r w:rsidR="1123ED3C" w:rsidRPr="53EFDA26">
        <w:rPr>
          <w:rFonts w:ascii="Times New Roman" w:eastAsia="Times New Roman" w:hAnsi="Times New Roman" w:cs="Times New Roman"/>
        </w:rPr>
        <w:t xml:space="preserve"> husband</w:t>
      </w:r>
      <w:r w:rsidR="60852D2D" w:rsidRPr="53EFDA26">
        <w:rPr>
          <w:rFonts w:ascii="Times New Roman" w:eastAsia="Times New Roman" w:hAnsi="Times New Roman" w:cs="Times New Roman"/>
        </w:rPr>
        <w:t xml:space="preserve"> was killed</w:t>
      </w:r>
      <w:r w:rsidR="1123ED3C" w:rsidRPr="53EFDA26">
        <w:rPr>
          <w:rFonts w:ascii="Times New Roman" w:eastAsia="Times New Roman" w:hAnsi="Times New Roman" w:cs="Times New Roman"/>
        </w:rPr>
        <w:t xml:space="preserve">, and </w:t>
      </w:r>
      <w:r w:rsidR="0D7084B0" w:rsidRPr="53EFDA26">
        <w:rPr>
          <w:rFonts w:ascii="Times New Roman" w:eastAsia="Times New Roman" w:hAnsi="Times New Roman" w:cs="Times New Roman"/>
        </w:rPr>
        <w:t>just</w:t>
      </w:r>
      <w:r w:rsidR="5036E13F" w:rsidRPr="53EFDA26">
        <w:rPr>
          <w:rFonts w:ascii="Times New Roman" w:eastAsia="Times New Roman" w:hAnsi="Times New Roman" w:cs="Times New Roman"/>
        </w:rPr>
        <w:t xml:space="preserve"> </w:t>
      </w:r>
      <w:r w:rsidR="1123ED3C" w:rsidRPr="53EFDA26">
        <w:rPr>
          <w:rFonts w:ascii="Times New Roman" w:eastAsia="Times New Roman" w:hAnsi="Times New Roman" w:cs="Times New Roman"/>
        </w:rPr>
        <w:t>recently</w:t>
      </w:r>
      <w:r w:rsidR="456313F1" w:rsidRPr="53EFDA26">
        <w:rPr>
          <w:rFonts w:ascii="Times New Roman" w:eastAsia="Times New Roman" w:hAnsi="Times New Roman" w:cs="Times New Roman"/>
        </w:rPr>
        <w:t xml:space="preserve"> </w:t>
      </w:r>
      <w:r w:rsidR="6884E5DE" w:rsidRPr="53EFDA26">
        <w:rPr>
          <w:rFonts w:ascii="Times New Roman" w:eastAsia="Times New Roman" w:hAnsi="Times New Roman" w:cs="Times New Roman"/>
        </w:rPr>
        <w:t>she</w:t>
      </w:r>
      <w:r w:rsidR="1123ED3C" w:rsidRPr="53EFDA26">
        <w:rPr>
          <w:rFonts w:ascii="Times New Roman" w:eastAsia="Times New Roman" w:hAnsi="Times New Roman" w:cs="Times New Roman"/>
        </w:rPr>
        <w:t xml:space="preserve"> </w:t>
      </w:r>
      <w:r w:rsidR="2FDF484C" w:rsidRPr="53EFDA26">
        <w:rPr>
          <w:rFonts w:ascii="Times New Roman" w:eastAsia="Times New Roman" w:hAnsi="Times New Roman" w:cs="Times New Roman"/>
        </w:rPr>
        <w:t>buried</w:t>
      </w:r>
      <w:r w:rsidR="47BB1233" w:rsidRPr="53EFDA26">
        <w:rPr>
          <w:rFonts w:ascii="Times New Roman" w:eastAsia="Times New Roman" w:hAnsi="Times New Roman" w:cs="Times New Roman"/>
        </w:rPr>
        <w:t xml:space="preserve"> her sister. </w:t>
      </w:r>
      <w:r w:rsidR="3890A369" w:rsidRPr="53EFDA26">
        <w:rPr>
          <w:rFonts w:ascii="Times New Roman" w:eastAsia="Times New Roman" w:hAnsi="Times New Roman" w:cs="Times New Roman"/>
        </w:rPr>
        <w:t>“</w:t>
      </w:r>
      <w:r w:rsidR="47BB1233" w:rsidRPr="53EFDA26">
        <w:rPr>
          <w:rFonts w:ascii="Times New Roman" w:eastAsia="Times New Roman" w:hAnsi="Times New Roman" w:cs="Times New Roman"/>
        </w:rPr>
        <w:t xml:space="preserve">My sister was killed </w:t>
      </w:r>
      <w:r w:rsidR="07E9C866" w:rsidRPr="53EFDA26">
        <w:rPr>
          <w:rFonts w:ascii="Times New Roman" w:eastAsia="Times New Roman" w:hAnsi="Times New Roman" w:cs="Times New Roman"/>
        </w:rPr>
        <w:t xml:space="preserve">by her husband </w:t>
      </w:r>
      <w:r w:rsidR="00D35FE0" w:rsidRPr="53EFDA26">
        <w:rPr>
          <w:rFonts w:ascii="Times New Roman" w:eastAsia="Times New Roman" w:hAnsi="Times New Roman" w:cs="Times New Roman"/>
        </w:rPr>
        <w:t xml:space="preserve">who </w:t>
      </w:r>
      <w:r w:rsidR="07E9C866" w:rsidRPr="53EFDA26">
        <w:rPr>
          <w:rFonts w:ascii="Times New Roman" w:eastAsia="Times New Roman" w:hAnsi="Times New Roman" w:cs="Times New Roman"/>
        </w:rPr>
        <w:t>was mentally ill.</w:t>
      </w:r>
      <w:r w:rsidR="2C09788F" w:rsidRPr="53EFDA26">
        <w:rPr>
          <w:rFonts w:ascii="Times New Roman" w:eastAsia="Times New Roman" w:hAnsi="Times New Roman" w:cs="Times New Roman"/>
        </w:rPr>
        <w:t xml:space="preserve"> </w:t>
      </w:r>
      <w:r w:rsidR="47BB1233" w:rsidRPr="53EFDA26">
        <w:rPr>
          <w:rFonts w:ascii="Times New Roman" w:eastAsia="Times New Roman" w:hAnsi="Times New Roman" w:cs="Times New Roman"/>
        </w:rPr>
        <w:t xml:space="preserve">And now I’m taking care of her six </w:t>
      </w:r>
      <w:r w:rsidR="566A3E07" w:rsidRPr="53EFDA26">
        <w:rPr>
          <w:rFonts w:ascii="Times New Roman" w:eastAsia="Times New Roman" w:hAnsi="Times New Roman" w:cs="Times New Roman"/>
        </w:rPr>
        <w:t>children</w:t>
      </w:r>
      <w:r w:rsidR="47BB1233" w:rsidRPr="53EFDA26">
        <w:rPr>
          <w:rFonts w:ascii="Times New Roman" w:eastAsia="Times New Roman" w:hAnsi="Times New Roman" w:cs="Times New Roman"/>
        </w:rPr>
        <w:t xml:space="preserve">, and </w:t>
      </w:r>
      <w:r w:rsidR="0A24F58E" w:rsidRPr="53EFDA26">
        <w:rPr>
          <w:rFonts w:ascii="Times New Roman" w:eastAsia="Times New Roman" w:hAnsi="Times New Roman" w:cs="Times New Roman"/>
        </w:rPr>
        <w:t>two of my own</w:t>
      </w:r>
      <w:r w:rsidR="47BB1233" w:rsidRPr="53EFDA26">
        <w:rPr>
          <w:rFonts w:ascii="Times New Roman" w:eastAsia="Times New Roman" w:hAnsi="Times New Roman" w:cs="Times New Roman"/>
        </w:rPr>
        <w:t xml:space="preserve">. </w:t>
      </w:r>
      <w:r w:rsidR="39808722" w:rsidRPr="53EFDA26">
        <w:rPr>
          <w:rFonts w:ascii="Times New Roman" w:eastAsia="Times New Roman" w:hAnsi="Times New Roman" w:cs="Times New Roman"/>
        </w:rPr>
        <w:t>With no husband or brother to support me</w:t>
      </w:r>
      <w:r w:rsidR="049FCD88" w:rsidRPr="53EFDA26">
        <w:rPr>
          <w:rFonts w:ascii="Times New Roman" w:eastAsia="Times New Roman" w:hAnsi="Times New Roman" w:cs="Times New Roman"/>
        </w:rPr>
        <w:t>.</w:t>
      </w:r>
      <w:r w:rsidR="19436DC7" w:rsidRPr="53EFDA26">
        <w:rPr>
          <w:rFonts w:ascii="Times New Roman" w:eastAsia="Times New Roman" w:hAnsi="Times New Roman" w:cs="Times New Roman"/>
        </w:rPr>
        <w:t xml:space="preserve"> </w:t>
      </w:r>
      <w:r w:rsidR="7C00B495" w:rsidRPr="53EFDA26">
        <w:rPr>
          <w:rFonts w:ascii="Times New Roman" w:eastAsia="Times New Roman" w:hAnsi="Times New Roman" w:cs="Times New Roman"/>
        </w:rPr>
        <w:t>I</w:t>
      </w:r>
      <w:r w:rsidR="39808722" w:rsidRPr="53EFDA26">
        <w:rPr>
          <w:rFonts w:ascii="Times New Roman" w:eastAsia="Times New Roman" w:hAnsi="Times New Roman" w:cs="Times New Roman"/>
        </w:rPr>
        <w:t>t is difficult</w:t>
      </w:r>
      <w:r w:rsidR="47BB1233" w:rsidRPr="53EFDA26">
        <w:rPr>
          <w:rFonts w:ascii="Times New Roman" w:eastAsia="Times New Roman" w:hAnsi="Times New Roman" w:cs="Times New Roman"/>
        </w:rPr>
        <w:t xml:space="preserve">. The </w:t>
      </w:r>
      <w:r w:rsidR="347E0F70" w:rsidRPr="53EFDA26">
        <w:rPr>
          <w:rFonts w:ascii="Times New Roman" w:eastAsia="Times New Roman" w:hAnsi="Times New Roman" w:cs="Times New Roman"/>
        </w:rPr>
        <w:t xml:space="preserve">children </w:t>
      </w:r>
      <w:r w:rsidR="47BB1233" w:rsidRPr="53EFDA26">
        <w:rPr>
          <w:rFonts w:ascii="Times New Roman" w:eastAsia="Times New Roman" w:hAnsi="Times New Roman" w:cs="Times New Roman"/>
        </w:rPr>
        <w:t xml:space="preserve">are too </w:t>
      </w:r>
      <w:r w:rsidR="4BA45B6F" w:rsidRPr="53EFDA26">
        <w:rPr>
          <w:rFonts w:ascii="Times New Roman" w:eastAsia="Times New Roman" w:hAnsi="Times New Roman" w:cs="Times New Roman"/>
        </w:rPr>
        <w:t>young,</w:t>
      </w:r>
      <w:r w:rsidR="47BB1233" w:rsidRPr="53EFDA26">
        <w:rPr>
          <w:rFonts w:ascii="Times New Roman" w:eastAsia="Times New Roman" w:hAnsi="Times New Roman" w:cs="Times New Roman"/>
        </w:rPr>
        <w:t xml:space="preserve"> and they don’t understand</w:t>
      </w:r>
      <w:r w:rsidR="00F40D36" w:rsidRPr="53EFDA26">
        <w:rPr>
          <w:rFonts w:ascii="Times New Roman" w:eastAsia="Times New Roman" w:hAnsi="Times New Roman" w:cs="Times New Roman"/>
        </w:rPr>
        <w:t xml:space="preserve">… I have lost all hope, I am </w:t>
      </w:r>
      <w:r w:rsidR="47BB1233" w:rsidRPr="53EFDA26">
        <w:rPr>
          <w:rFonts w:ascii="Times New Roman" w:eastAsia="Times New Roman" w:hAnsi="Times New Roman" w:cs="Times New Roman"/>
        </w:rPr>
        <w:t>hopeless</w:t>
      </w:r>
      <w:r w:rsidR="0B4869A6" w:rsidRPr="53EFDA26">
        <w:rPr>
          <w:rFonts w:ascii="Times New Roman" w:eastAsia="Times New Roman" w:hAnsi="Times New Roman" w:cs="Times New Roman"/>
        </w:rPr>
        <w:t>.</w:t>
      </w:r>
      <w:r w:rsidR="47BB1233" w:rsidRPr="53EFDA26">
        <w:rPr>
          <w:rFonts w:ascii="Times New Roman" w:eastAsia="Times New Roman" w:hAnsi="Times New Roman" w:cs="Times New Roman"/>
        </w:rPr>
        <w:t>”</w:t>
      </w:r>
    </w:p>
    <w:p w14:paraId="7CA4EF3D" w14:textId="662770BF" w:rsidR="00412642" w:rsidRDefault="38A0B26D" w:rsidP="567FBD60">
      <w:pPr>
        <w:spacing w:before="240" w:after="240"/>
        <w:rPr>
          <w:rFonts w:ascii="Times New Roman" w:eastAsia="Times New Roman" w:hAnsi="Times New Roman" w:cs="Times New Roman"/>
        </w:rPr>
      </w:pPr>
      <w:r w:rsidRPr="39FFC453">
        <w:rPr>
          <w:rFonts w:ascii="Times New Roman" w:eastAsia="Times New Roman" w:hAnsi="Times New Roman" w:cs="Times New Roman"/>
        </w:rPr>
        <w:t>The widespread violence has not only displaced families but has also stripped them of their livelihoods, crops, and any sense of stability. “We are not the only ones. This is happening to everyone in South Sudan.</w:t>
      </w:r>
      <w:r w:rsidR="02487DB8" w:rsidRPr="39FFC453">
        <w:rPr>
          <w:rFonts w:ascii="Times New Roman" w:eastAsia="Times New Roman" w:hAnsi="Times New Roman" w:cs="Times New Roman"/>
        </w:rPr>
        <w:t xml:space="preserve"> </w:t>
      </w:r>
      <w:bookmarkStart w:id="0" w:name="_Int_Xy29hHzR"/>
      <w:r w:rsidR="02487DB8" w:rsidRPr="39FFC453">
        <w:rPr>
          <w:rFonts w:ascii="Times New Roman" w:eastAsia="Times New Roman" w:hAnsi="Times New Roman" w:cs="Times New Roman"/>
        </w:rPr>
        <w:t>Everyone</w:t>
      </w:r>
      <w:bookmarkEnd w:id="0"/>
      <w:r w:rsidRPr="39FFC453">
        <w:rPr>
          <w:rFonts w:ascii="Times New Roman" w:eastAsia="Times New Roman" w:hAnsi="Times New Roman" w:cs="Times New Roman"/>
        </w:rPr>
        <w:t xml:space="preserve"> is suffering,” Mary explains. “My mother has no hope, she still thinks that we are going to die. She thinks my brothers are going to die every day.”</w:t>
      </w:r>
    </w:p>
    <w:p w14:paraId="34E83162" w14:textId="018A37F6" w:rsidR="39FFC453" w:rsidRDefault="39FFC453" w:rsidP="39FFC453">
      <w:pPr>
        <w:rPr>
          <w:rFonts w:ascii="Times New Roman" w:eastAsia="Times New Roman" w:hAnsi="Times New Roman" w:cs="Times New Roman"/>
          <w:b/>
          <w:bCs/>
        </w:rPr>
      </w:pPr>
    </w:p>
    <w:p w14:paraId="429425D0" w14:textId="561AE54F" w:rsidR="0A482F8C" w:rsidRDefault="0A482F8C" w:rsidP="7FA8D9EE">
      <w:pPr>
        <w:rPr>
          <w:rFonts w:ascii="Times New Roman" w:eastAsia="Times New Roman" w:hAnsi="Times New Roman" w:cs="Times New Roman"/>
        </w:rPr>
      </w:pPr>
      <w:r w:rsidRPr="7FA8D9EE">
        <w:rPr>
          <w:rFonts w:ascii="Times New Roman" w:eastAsia="Times New Roman" w:hAnsi="Times New Roman" w:cs="Times New Roman"/>
          <w:b/>
          <w:bCs/>
        </w:rPr>
        <w:t>Mental Health: The Silent Crisis</w:t>
      </w:r>
    </w:p>
    <w:p w14:paraId="161561F7" w14:textId="24224E5B" w:rsidR="00412642" w:rsidRDefault="77BD5D71" w:rsidP="39FFC453">
      <w:pPr>
        <w:rPr>
          <w:rFonts w:ascii="Times New Roman" w:eastAsia="Times New Roman" w:hAnsi="Times New Roman" w:cs="Times New Roman"/>
        </w:rPr>
      </w:pPr>
      <w:r w:rsidRPr="39FFC453">
        <w:rPr>
          <w:rFonts w:ascii="Times New Roman" w:eastAsia="Times New Roman" w:hAnsi="Times New Roman" w:cs="Times New Roman"/>
        </w:rPr>
        <w:t xml:space="preserve">While </w:t>
      </w:r>
      <w:r w:rsidR="510B55B8" w:rsidRPr="39FFC453">
        <w:rPr>
          <w:rFonts w:ascii="Times New Roman" w:eastAsia="Times New Roman" w:hAnsi="Times New Roman" w:cs="Times New Roman"/>
        </w:rPr>
        <w:t xml:space="preserve">primary </w:t>
      </w:r>
      <w:r w:rsidRPr="39FFC453">
        <w:rPr>
          <w:rFonts w:ascii="Times New Roman" w:eastAsia="Times New Roman" w:hAnsi="Times New Roman" w:cs="Times New Roman"/>
        </w:rPr>
        <w:t xml:space="preserve">healthcare is scarce in South Sudan, mental health services are </w:t>
      </w:r>
      <w:r w:rsidR="5EE9F389" w:rsidRPr="39FFC453">
        <w:rPr>
          <w:rFonts w:ascii="Times New Roman" w:eastAsia="Times New Roman" w:hAnsi="Times New Roman" w:cs="Times New Roman"/>
        </w:rPr>
        <w:t xml:space="preserve">even more </w:t>
      </w:r>
      <w:r w:rsidR="701A76B4" w:rsidRPr="39FFC453">
        <w:rPr>
          <w:rFonts w:ascii="Times New Roman" w:eastAsia="Times New Roman" w:hAnsi="Times New Roman" w:cs="Times New Roman"/>
        </w:rPr>
        <w:t>limited</w:t>
      </w:r>
      <w:r w:rsidR="26EAC2EF" w:rsidRPr="39FFC453">
        <w:rPr>
          <w:rFonts w:ascii="Times New Roman" w:eastAsia="Times New Roman" w:hAnsi="Times New Roman" w:cs="Times New Roman"/>
        </w:rPr>
        <w:t xml:space="preserve">. </w:t>
      </w:r>
      <w:r w:rsidR="00F40D36" w:rsidRPr="39FFC453">
        <w:rPr>
          <w:rFonts w:ascii="Times New Roman" w:eastAsia="Times New Roman" w:hAnsi="Times New Roman" w:cs="Times New Roman"/>
        </w:rPr>
        <w:t>There are many</w:t>
      </w:r>
      <w:r w:rsidR="002112A7" w:rsidRPr="39FFC453">
        <w:rPr>
          <w:rFonts w:ascii="Times New Roman" w:eastAsia="Times New Roman" w:hAnsi="Times New Roman" w:cs="Times New Roman"/>
        </w:rPr>
        <w:t xml:space="preserve"> people</w:t>
      </w:r>
      <w:r w:rsidR="11763B66" w:rsidRPr="39FFC453">
        <w:rPr>
          <w:rFonts w:ascii="Times New Roman" w:eastAsia="Times New Roman" w:hAnsi="Times New Roman" w:cs="Times New Roman"/>
        </w:rPr>
        <w:t xml:space="preserve"> like Mary and </w:t>
      </w:r>
      <w:proofErr w:type="spellStart"/>
      <w:r w:rsidR="11763B66" w:rsidRPr="39FFC453">
        <w:rPr>
          <w:rFonts w:ascii="Times New Roman" w:eastAsia="Times New Roman" w:hAnsi="Times New Roman" w:cs="Times New Roman"/>
        </w:rPr>
        <w:t>Nyayong</w:t>
      </w:r>
      <w:proofErr w:type="spellEnd"/>
      <w:r w:rsidR="00F40D36" w:rsidRPr="39FFC453">
        <w:rPr>
          <w:rFonts w:ascii="Times New Roman" w:eastAsia="Times New Roman" w:hAnsi="Times New Roman" w:cs="Times New Roman"/>
        </w:rPr>
        <w:t xml:space="preserve"> who have been </w:t>
      </w:r>
      <w:r w:rsidR="11763B66" w:rsidRPr="39FFC453">
        <w:rPr>
          <w:rFonts w:ascii="Times New Roman" w:eastAsia="Times New Roman" w:hAnsi="Times New Roman" w:cs="Times New Roman"/>
        </w:rPr>
        <w:t>left to fend for themselves with little or no access to food, education, or healthcare.</w:t>
      </w:r>
      <w:r w:rsidR="1447F85A" w:rsidRPr="39FFC453">
        <w:rPr>
          <w:rFonts w:ascii="Times New Roman" w:eastAsia="Times New Roman" w:hAnsi="Times New Roman" w:cs="Times New Roman"/>
        </w:rPr>
        <w:t xml:space="preserve"> The continuous cycles of conflict, displacement, food insecurity, and extreme poverty create overwhelming stress, and the stigma around mental health remains strong.</w:t>
      </w:r>
    </w:p>
    <w:p w14:paraId="06317803" w14:textId="7745B91D" w:rsidR="00412642" w:rsidRDefault="0D1716E7" w:rsidP="471A1A43">
      <w:pPr>
        <w:rPr>
          <w:rFonts w:ascii="Times New Roman" w:eastAsia="Times New Roman" w:hAnsi="Times New Roman" w:cs="Times New Roman"/>
        </w:rPr>
      </w:pPr>
      <w:r w:rsidRPr="0D46D1EC">
        <w:rPr>
          <w:rFonts w:ascii="Times New Roman" w:eastAsia="Times New Roman" w:hAnsi="Times New Roman" w:cs="Times New Roman"/>
        </w:rPr>
        <w:t>MSF is one of the few organi</w:t>
      </w:r>
      <w:r w:rsidR="5FD11BE8" w:rsidRPr="0D46D1EC">
        <w:rPr>
          <w:rFonts w:ascii="Times New Roman" w:eastAsia="Times New Roman" w:hAnsi="Times New Roman" w:cs="Times New Roman"/>
        </w:rPr>
        <w:t>s</w:t>
      </w:r>
      <w:r w:rsidRPr="0D46D1EC">
        <w:rPr>
          <w:rFonts w:ascii="Times New Roman" w:eastAsia="Times New Roman" w:hAnsi="Times New Roman" w:cs="Times New Roman"/>
        </w:rPr>
        <w:t xml:space="preserve">ations </w:t>
      </w:r>
      <w:r w:rsidR="2F964172" w:rsidRPr="0D46D1EC">
        <w:rPr>
          <w:rFonts w:ascii="Times New Roman" w:eastAsia="Times New Roman" w:hAnsi="Times New Roman" w:cs="Times New Roman"/>
        </w:rPr>
        <w:t>providing mental health services</w:t>
      </w:r>
      <w:r w:rsidRPr="0D46D1EC">
        <w:rPr>
          <w:rFonts w:ascii="Times New Roman" w:eastAsia="Times New Roman" w:hAnsi="Times New Roman" w:cs="Times New Roman"/>
        </w:rPr>
        <w:t xml:space="preserve"> in South Sudan. </w:t>
      </w:r>
      <w:r w:rsidR="713FA1EC" w:rsidRPr="0D46D1EC">
        <w:rPr>
          <w:rFonts w:ascii="Times New Roman" w:eastAsia="Times New Roman" w:hAnsi="Times New Roman" w:cs="Times New Roman"/>
        </w:rPr>
        <w:t xml:space="preserve">“We receive many patients with post-traumatic stress disorder (PTSD), depression, </w:t>
      </w:r>
      <w:r w:rsidR="002112A7" w:rsidRPr="0D46D1EC">
        <w:rPr>
          <w:rFonts w:ascii="Times New Roman" w:eastAsia="Times New Roman" w:hAnsi="Times New Roman" w:cs="Times New Roman"/>
        </w:rPr>
        <w:t xml:space="preserve">and </w:t>
      </w:r>
      <w:r w:rsidR="713FA1EC" w:rsidRPr="0D46D1EC">
        <w:rPr>
          <w:rFonts w:ascii="Times New Roman" w:eastAsia="Times New Roman" w:hAnsi="Times New Roman" w:cs="Times New Roman"/>
        </w:rPr>
        <w:t xml:space="preserve">postpartum </w:t>
      </w:r>
      <w:r w:rsidR="713FA1EC" w:rsidRPr="0D46D1EC">
        <w:rPr>
          <w:rFonts w:ascii="Times New Roman" w:eastAsia="Times New Roman" w:hAnsi="Times New Roman" w:cs="Times New Roman"/>
        </w:rPr>
        <w:lastRenderedPageBreak/>
        <w:t>depression</w:t>
      </w:r>
      <w:r w:rsidR="6D254362" w:rsidRPr="0D46D1EC">
        <w:rPr>
          <w:rFonts w:ascii="Times New Roman" w:eastAsia="Times New Roman" w:hAnsi="Times New Roman" w:cs="Times New Roman"/>
        </w:rPr>
        <w:t xml:space="preserve"> </w:t>
      </w:r>
      <w:r w:rsidR="073B9E3B" w:rsidRPr="0D46D1EC">
        <w:rPr>
          <w:rFonts w:ascii="Times New Roman" w:eastAsia="Times New Roman" w:hAnsi="Times New Roman" w:cs="Times New Roman"/>
        </w:rPr>
        <w:t>affecting new mothers</w:t>
      </w:r>
      <w:r w:rsidR="5E078B5D" w:rsidRPr="0D46D1EC">
        <w:rPr>
          <w:rFonts w:ascii="Times New Roman" w:eastAsia="Times New Roman" w:hAnsi="Times New Roman" w:cs="Times New Roman"/>
        </w:rPr>
        <w:t xml:space="preserve">,” says </w:t>
      </w:r>
      <w:proofErr w:type="spellStart"/>
      <w:r w:rsidR="5E078B5D" w:rsidRPr="0D46D1EC">
        <w:rPr>
          <w:rFonts w:ascii="Times New Roman" w:eastAsia="Times New Roman" w:hAnsi="Times New Roman" w:cs="Times New Roman"/>
        </w:rPr>
        <w:t>Germando</w:t>
      </w:r>
      <w:proofErr w:type="spellEnd"/>
      <w:r w:rsidR="5E078B5D" w:rsidRPr="0D46D1EC">
        <w:rPr>
          <w:rFonts w:ascii="Times New Roman" w:eastAsia="Times New Roman" w:hAnsi="Times New Roman" w:cs="Times New Roman"/>
        </w:rPr>
        <w:t xml:space="preserve"> </w:t>
      </w:r>
      <w:proofErr w:type="spellStart"/>
      <w:r w:rsidR="5EEC8E9E" w:rsidRPr="0D46D1EC">
        <w:rPr>
          <w:rFonts w:ascii="Times New Roman" w:eastAsia="Times New Roman" w:hAnsi="Times New Roman" w:cs="Times New Roman"/>
        </w:rPr>
        <w:t>Kagomba</w:t>
      </w:r>
      <w:proofErr w:type="spellEnd"/>
      <w:r w:rsidR="5EEC8E9E" w:rsidRPr="0D46D1EC">
        <w:rPr>
          <w:rFonts w:ascii="Times New Roman" w:eastAsia="Times New Roman" w:hAnsi="Times New Roman" w:cs="Times New Roman"/>
        </w:rPr>
        <w:t xml:space="preserve">, MSF’s mental health activity manager in </w:t>
      </w:r>
      <w:proofErr w:type="spellStart"/>
      <w:r w:rsidR="5EEC8E9E" w:rsidRPr="0D46D1EC">
        <w:rPr>
          <w:rFonts w:ascii="Times New Roman" w:eastAsia="Times New Roman" w:hAnsi="Times New Roman" w:cs="Times New Roman"/>
        </w:rPr>
        <w:t>Lankien</w:t>
      </w:r>
      <w:proofErr w:type="spellEnd"/>
      <w:r w:rsidR="5EEC8E9E" w:rsidRPr="0D46D1EC">
        <w:rPr>
          <w:rFonts w:ascii="Times New Roman" w:eastAsia="Times New Roman" w:hAnsi="Times New Roman" w:cs="Times New Roman"/>
        </w:rPr>
        <w:t>, South Sudan.</w:t>
      </w:r>
    </w:p>
    <w:p w14:paraId="690485D5" w14:textId="431DC015" w:rsidR="00412642" w:rsidRDefault="7D93EF3E" w:rsidP="42A0CB23">
      <w:pPr>
        <w:rPr>
          <w:rFonts w:ascii="Times New Roman" w:eastAsia="Times New Roman" w:hAnsi="Times New Roman" w:cs="Times New Roman"/>
        </w:rPr>
      </w:pPr>
      <w:r w:rsidRPr="286D1BEC">
        <w:rPr>
          <w:rFonts w:ascii="Times New Roman" w:eastAsia="Times New Roman" w:hAnsi="Times New Roman" w:cs="Times New Roman"/>
        </w:rPr>
        <w:t xml:space="preserve">Between </w:t>
      </w:r>
      <w:r w:rsidR="11763B66" w:rsidRPr="286D1BEC">
        <w:rPr>
          <w:rFonts w:ascii="Times New Roman" w:eastAsia="Times New Roman" w:hAnsi="Times New Roman" w:cs="Times New Roman"/>
        </w:rPr>
        <w:t xml:space="preserve">January </w:t>
      </w:r>
      <w:r w:rsidR="1A05BA27" w:rsidRPr="286D1BEC">
        <w:rPr>
          <w:rFonts w:ascii="Times New Roman" w:eastAsia="Times New Roman" w:hAnsi="Times New Roman" w:cs="Times New Roman"/>
        </w:rPr>
        <w:t xml:space="preserve">and </w:t>
      </w:r>
      <w:r w:rsidR="11763B66" w:rsidRPr="286D1BEC">
        <w:rPr>
          <w:rFonts w:ascii="Times New Roman" w:eastAsia="Times New Roman" w:hAnsi="Times New Roman" w:cs="Times New Roman"/>
        </w:rPr>
        <w:t>July 2024, MSF provided</w:t>
      </w:r>
      <w:r w:rsidR="157261ED" w:rsidRPr="286D1BEC">
        <w:rPr>
          <w:rFonts w:ascii="Times New Roman" w:eastAsia="Times New Roman" w:hAnsi="Times New Roman" w:cs="Times New Roman"/>
        </w:rPr>
        <w:t xml:space="preserve"> more than</w:t>
      </w:r>
      <w:r w:rsidR="11763B66" w:rsidRPr="286D1BEC">
        <w:rPr>
          <w:rFonts w:ascii="Times New Roman" w:eastAsia="Times New Roman" w:hAnsi="Times New Roman" w:cs="Times New Roman"/>
        </w:rPr>
        <w:t xml:space="preserve"> 9,6</w:t>
      </w:r>
      <w:r w:rsidR="79C3A133" w:rsidRPr="286D1BEC">
        <w:rPr>
          <w:rFonts w:ascii="Times New Roman" w:eastAsia="Times New Roman" w:hAnsi="Times New Roman" w:cs="Times New Roman"/>
        </w:rPr>
        <w:t>00</w:t>
      </w:r>
      <w:r w:rsidR="11763B66" w:rsidRPr="286D1BEC">
        <w:rPr>
          <w:rFonts w:ascii="Times New Roman" w:eastAsia="Times New Roman" w:hAnsi="Times New Roman" w:cs="Times New Roman"/>
        </w:rPr>
        <w:t xml:space="preserve"> mental health consultations and facilitated </w:t>
      </w:r>
      <w:r w:rsidR="4B91C269" w:rsidRPr="286D1BEC">
        <w:rPr>
          <w:rFonts w:ascii="Times New Roman" w:eastAsia="Times New Roman" w:hAnsi="Times New Roman" w:cs="Times New Roman"/>
        </w:rPr>
        <w:t>group discussions for 54,000 people</w:t>
      </w:r>
      <w:r w:rsidR="11763B66" w:rsidRPr="286D1BEC">
        <w:rPr>
          <w:rFonts w:ascii="Times New Roman" w:eastAsia="Times New Roman" w:hAnsi="Times New Roman" w:cs="Times New Roman"/>
        </w:rPr>
        <w:t xml:space="preserve"> across South Sudan. However, these efforts only scratch the surface of a dire need.</w:t>
      </w:r>
    </w:p>
    <w:p w14:paraId="6DC81058" w14:textId="40F5B5B9" w:rsidR="00412642" w:rsidRDefault="27AFAC9D" w:rsidP="34CB77ED">
      <w:pPr>
        <w:rPr>
          <w:rFonts w:ascii="Times New Roman" w:eastAsia="Times New Roman" w:hAnsi="Times New Roman" w:cs="Times New Roman"/>
        </w:rPr>
      </w:pPr>
      <w:r w:rsidRPr="43B252B7">
        <w:rPr>
          <w:rFonts w:ascii="Times New Roman" w:eastAsia="Times New Roman" w:hAnsi="Times New Roman" w:cs="Times New Roman"/>
        </w:rPr>
        <w:t>The continuous cycle</w:t>
      </w:r>
      <w:r w:rsidR="0A06BF6F" w:rsidRPr="43B252B7">
        <w:rPr>
          <w:rFonts w:ascii="Times New Roman" w:eastAsia="Times New Roman" w:hAnsi="Times New Roman" w:cs="Times New Roman"/>
        </w:rPr>
        <w:t>s</w:t>
      </w:r>
      <w:r w:rsidRPr="43B252B7">
        <w:rPr>
          <w:rFonts w:ascii="Times New Roman" w:eastAsia="Times New Roman" w:hAnsi="Times New Roman" w:cs="Times New Roman"/>
        </w:rPr>
        <w:t xml:space="preserve"> of conflict, displacement, food insecurity and extreme poverty </w:t>
      </w:r>
      <w:r w:rsidR="33F89EB8" w:rsidRPr="43B252B7">
        <w:rPr>
          <w:rFonts w:ascii="Times New Roman" w:eastAsia="Times New Roman" w:hAnsi="Times New Roman" w:cs="Times New Roman"/>
        </w:rPr>
        <w:t>create</w:t>
      </w:r>
      <w:r w:rsidRPr="43B252B7">
        <w:rPr>
          <w:rFonts w:ascii="Times New Roman" w:eastAsia="Times New Roman" w:hAnsi="Times New Roman" w:cs="Times New Roman"/>
        </w:rPr>
        <w:t xml:space="preserve"> overwhelming stress for many</w:t>
      </w:r>
      <w:r w:rsidR="002112A7" w:rsidRPr="43B252B7">
        <w:rPr>
          <w:rFonts w:ascii="Times New Roman" w:eastAsia="Times New Roman" w:hAnsi="Times New Roman" w:cs="Times New Roman"/>
        </w:rPr>
        <w:t xml:space="preserve"> people</w:t>
      </w:r>
      <w:r w:rsidR="4ADD0627" w:rsidRPr="43B252B7">
        <w:rPr>
          <w:rFonts w:ascii="Times New Roman" w:eastAsia="Times New Roman" w:hAnsi="Times New Roman" w:cs="Times New Roman"/>
        </w:rPr>
        <w:t xml:space="preserve">, </w:t>
      </w:r>
      <w:r w:rsidR="002112A7" w:rsidRPr="43B252B7">
        <w:rPr>
          <w:rFonts w:ascii="Times New Roman" w:eastAsia="Times New Roman" w:hAnsi="Times New Roman" w:cs="Times New Roman"/>
        </w:rPr>
        <w:t xml:space="preserve">but </w:t>
      </w:r>
      <w:r w:rsidR="55F9A396" w:rsidRPr="43B252B7">
        <w:rPr>
          <w:rFonts w:ascii="Times New Roman" w:eastAsia="Times New Roman" w:hAnsi="Times New Roman" w:cs="Times New Roman"/>
        </w:rPr>
        <w:t>t</w:t>
      </w:r>
      <w:r w:rsidRPr="43B252B7">
        <w:rPr>
          <w:rFonts w:ascii="Times New Roman" w:eastAsia="Times New Roman" w:hAnsi="Times New Roman" w:cs="Times New Roman"/>
        </w:rPr>
        <w:t xml:space="preserve">he stigma </w:t>
      </w:r>
      <w:r w:rsidR="6F3C3573" w:rsidRPr="43B252B7">
        <w:rPr>
          <w:rFonts w:ascii="Times New Roman" w:eastAsia="Times New Roman" w:hAnsi="Times New Roman" w:cs="Times New Roman"/>
        </w:rPr>
        <w:t>aroun</w:t>
      </w:r>
      <w:r w:rsidR="24EFAC5B" w:rsidRPr="43B252B7">
        <w:rPr>
          <w:rFonts w:ascii="Times New Roman" w:eastAsia="Times New Roman" w:hAnsi="Times New Roman" w:cs="Times New Roman"/>
        </w:rPr>
        <w:t>d</w:t>
      </w:r>
      <w:r w:rsidRPr="43B252B7">
        <w:rPr>
          <w:rFonts w:ascii="Times New Roman" w:eastAsia="Times New Roman" w:hAnsi="Times New Roman" w:cs="Times New Roman"/>
        </w:rPr>
        <w:t xml:space="preserve"> mental health</w:t>
      </w:r>
      <w:r w:rsidR="002112A7" w:rsidRPr="43B252B7">
        <w:rPr>
          <w:rFonts w:ascii="Times New Roman" w:eastAsia="Times New Roman" w:hAnsi="Times New Roman" w:cs="Times New Roman"/>
        </w:rPr>
        <w:t xml:space="preserve"> struggles</w:t>
      </w:r>
      <w:r w:rsidRPr="43B252B7">
        <w:rPr>
          <w:rFonts w:ascii="Times New Roman" w:eastAsia="Times New Roman" w:hAnsi="Times New Roman" w:cs="Times New Roman"/>
        </w:rPr>
        <w:t xml:space="preserve"> is</w:t>
      </w:r>
      <w:r w:rsidR="002112A7" w:rsidRPr="43B252B7">
        <w:rPr>
          <w:rFonts w:ascii="Times New Roman" w:eastAsia="Times New Roman" w:hAnsi="Times New Roman" w:cs="Times New Roman"/>
        </w:rPr>
        <w:t xml:space="preserve"> one of several reasons they are not talked about</w:t>
      </w:r>
      <w:r w:rsidRPr="43B252B7">
        <w:rPr>
          <w:rFonts w:ascii="Times New Roman" w:eastAsia="Times New Roman" w:hAnsi="Times New Roman" w:cs="Times New Roman"/>
        </w:rPr>
        <w:t xml:space="preserve">. "I only talk about it </w:t>
      </w:r>
      <w:r w:rsidR="4FFCC257" w:rsidRPr="43B252B7">
        <w:rPr>
          <w:rFonts w:ascii="Times New Roman" w:eastAsia="Times New Roman" w:hAnsi="Times New Roman" w:cs="Times New Roman"/>
        </w:rPr>
        <w:t>during</w:t>
      </w:r>
      <w:r w:rsidRPr="43B252B7">
        <w:rPr>
          <w:rFonts w:ascii="Times New Roman" w:eastAsia="Times New Roman" w:hAnsi="Times New Roman" w:cs="Times New Roman"/>
        </w:rPr>
        <w:t xml:space="preserve"> the MSF mental health sessions</w:t>
      </w:r>
      <w:r w:rsidR="19D40AAB" w:rsidRPr="43B252B7">
        <w:rPr>
          <w:rFonts w:ascii="Times New Roman" w:eastAsia="Times New Roman" w:hAnsi="Times New Roman" w:cs="Times New Roman"/>
        </w:rPr>
        <w:t xml:space="preserve"> </w:t>
      </w:r>
      <w:r w:rsidR="1AEAD66F" w:rsidRPr="43B252B7">
        <w:rPr>
          <w:rFonts w:ascii="Times New Roman" w:eastAsia="Times New Roman" w:hAnsi="Times New Roman" w:cs="Times New Roman"/>
        </w:rPr>
        <w:t>b</w:t>
      </w:r>
      <w:r w:rsidRPr="43B252B7">
        <w:rPr>
          <w:rFonts w:ascii="Times New Roman" w:eastAsia="Times New Roman" w:hAnsi="Times New Roman" w:cs="Times New Roman"/>
        </w:rPr>
        <w:t>ecause here, everyone is going through the same thing</w:t>
      </w:r>
      <w:r w:rsidR="001C4CC9" w:rsidRPr="43B252B7">
        <w:rPr>
          <w:rFonts w:ascii="Times New Roman" w:eastAsia="Times New Roman" w:hAnsi="Times New Roman" w:cs="Times New Roman"/>
        </w:rPr>
        <w:t xml:space="preserve">,” </w:t>
      </w:r>
      <w:r w:rsidR="16C8EDD5" w:rsidRPr="43B252B7">
        <w:rPr>
          <w:rFonts w:ascii="Times New Roman" w:eastAsia="Times New Roman" w:hAnsi="Times New Roman" w:cs="Times New Roman"/>
        </w:rPr>
        <w:t>says</w:t>
      </w:r>
      <w:r w:rsidR="001C4CC9" w:rsidRPr="43B252B7">
        <w:rPr>
          <w:rFonts w:ascii="Times New Roman" w:eastAsia="Times New Roman" w:hAnsi="Times New Roman" w:cs="Times New Roman"/>
        </w:rPr>
        <w:t xml:space="preserve"> Mary</w:t>
      </w:r>
      <w:r w:rsidRPr="43B252B7">
        <w:rPr>
          <w:rFonts w:ascii="Times New Roman" w:eastAsia="Times New Roman" w:hAnsi="Times New Roman" w:cs="Times New Roman"/>
        </w:rPr>
        <w:t xml:space="preserve">. </w:t>
      </w:r>
      <w:r w:rsidR="001C4CC9" w:rsidRPr="43B252B7">
        <w:rPr>
          <w:rFonts w:ascii="Times New Roman" w:eastAsia="Times New Roman" w:hAnsi="Times New Roman" w:cs="Times New Roman"/>
        </w:rPr>
        <w:t xml:space="preserve">Yet amid everyone’s </w:t>
      </w:r>
      <w:r w:rsidRPr="43B252B7">
        <w:rPr>
          <w:rFonts w:ascii="Times New Roman" w:eastAsia="Times New Roman" w:hAnsi="Times New Roman" w:cs="Times New Roman"/>
        </w:rPr>
        <w:t>suffering,</w:t>
      </w:r>
      <w:r w:rsidR="001C4CC9" w:rsidRPr="43B252B7">
        <w:rPr>
          <w:rFonts w:ascii="Times New Roman" w:eastAsia="Times New Roman" w:hAnsi="Times New Roman" w:cs="Times New Roman"/>
        </w:rPr>
        <w:t xml:space="preserve"> Mary adds,</w:t>
      </w:r>
      <w:r w:rsidRPr="43B252B7">
        <w:rPr>
          <w:rFonts w:ascii="Times New Roman" w:eastAsia="Times New Roman" w:hAnsi="Times New Roman" w:cs="Times New Roman"/>
        </w:rPr>
        <w:t xml:space="preserve"> </w:t>
      </w:r>
      <w:r w:rsidR="001C4CC9" w:rsidRPr="43B252B7">
        <w:rPr>
          <w:rFonts w:ascii="Times New Roman" w:eastAsia="Times New Roman" w:hAnsi="Times New Roman" w:cs="Times New Roman"/>
        </w:rPr>
        <w:t>“</w:t>
      </w:r>
      <w:r w:rsidRPr="43B252B7">
        <w:rPr>
          <w:rFonts w:ascii="Times New Roman" w:eastAsia="Times New Roman" w:hAnsi="Times New Roman" w:cs="Times New Roman"/>
        </w:rPr>
        <w:t>if you complain</w:t>
      </w:r>
      <w:r w:rsidR="6B37376B" w:rsidRPr="43B252B7">
        <w:rPr>
          <w:rFonts w:ascii="Times New Roman" w:eastAsia="Times New Roman" w:hAnsi="Times New Roman" w:cs="Times New Roman"/>
        </w:rPr>
        <w:t xml:space="preserve"> at home</w:t>
      </w:r>
      <w:r w:rsidRPr="43B252B7">
        <w:rPr>
          <w:rFonts w:ascii="Times New Roman" w:eastAsia="Times New Roman" w:hAnsi="Times New Roman" w:cs="Times New Roman"/>
        </w:rPr>
        <w:t>, they call you weak</w:t>
      </w:r>
      <w:r w:rsidR="001C4CC9" w:rsidRPr="43B252B7">
        <w:rPr>
          <w:rFonts w:ascii="Times New Roman" w:eastAsia="Times New Roman" w:hAnsi="Times New Roman" w:cs="Times New Roman"/>
        </w:rPr>
        <w:t>.</w:t>
      </w:r>
      <w:r w:rsidR="3ADAA1CF" w:rsidRPr="43B252B7">
        <w:rPr>
          <w:rFonts w:ascii="Times New Roman" w:eastAsia="Times New Roman" w:hAnsi="Times New Roman" w:cs="Times New Roman"/>
        </w:rPr>
        <w:t>”</w:t>
      </w:r>
      <w:r w:rsidR="50890492" w:rsidRPr="43B252B7">
        <w:rPr>
          <w:rFonts w:ascii="Times New Roman" w:eastAsia="Times New Roman" w:hAnsi="Times New Roman" w:cs="Times New Roman"/>
        </w:rPr>
        <w:t xml:space="preserve">. </w:t>
      </w:r>
    </w:p>
    <w:p w14:paraId="7C819CF9" w14:textId="6B1A3BF0" w:rsidR="00412642" w:rsidRDefault="6D4F50CF" w:rsidP="00C41612">
      <w:pPr>
        <w:rPr>
          <w:rFonts w:ascii="Times New Roman" w:eastAsia="Times New Roman" w:hAnsi="Times New Roman" w:cs="Times New Roman"/>
        </w:rPr>
      </w:pPr>
      <w:r w:rsidRPr="7FA8D9EE">
        <w:rPr>
          <w:rFonts w:ascii="Times New Roman" w:eastAsia="Times New Roman" w:hAnsi="Times New Roman" w:cs="Times New Roman"/>
        </w:rPr>
        <w:t>T</w:t>
      </w:r>
      <w:r w:rsidR="0344C211" w:rsidRPr="7FA8D9EE">
        <w:rPr>
          <w:rFonts w:ascii="Times New Roman" w:eastAsia="Times New Roman" w:hAnsi="Times New Roman" w:cs="Times New Roman"/>
        </w:rPr>
        <w:t>hree out of four patients seeking mental health</w:t>
      </w:r>
      <w:r w:rsidR="1A3412B2" w:rsidRPr="7FA8D9EE">
        <w:rPr>
          <w:rFonts w:ascii="Times New Roman" w:eastAsia="Times New Roman" w:hAnsi="Times New Roman" w:cs="Times New Roman"/>
        </w:rPr>
        <w:t xml:space="preserve"> support through</w:t>
      </w:r>
      <w:r w:rsidR="6D4C846E" w:rsidRPr="7FA8D9EE">
        <w:rPr>
          <w:rFonts w:ascii="Times New Roman" w:eastAsia="Times New Roman" w:hAnsi="Times New Roman" w:cs="Times New Roman"/>
        </w:rPr>
        <w:t xml:space="preserve"> MSF</w:t>
      </w:r>
      <w:r w:rsidR="0344C211" w:rsidRPr="7FA8D9EE">
        <w:rPr>
          <w:rFonts w:ascii="Times New Roman" w:eastAsia="Times New Roman" w:hAnsi="Times New Roman" w:cs="Times New Roman"/>
        </w:rPr>
        <w:t xml:space="preserve"> have endured intercommunal violence, sexual violence or gender-based violence. Yet, </w:t>
      </w:r>
      <w:r w:rsidR="00F33A31" w:rsidRPr="7FA8D9EE">
        <w:rPr>
          <w:rFonts w:ascii="Times New Roman" w:eastAsia="Times New Roman" w:hAnsi="Times New Roman" w:cs="Times New Roman"/>
        </w:rPr>
        <w:t xml:space="preserve">mental health </w:t>
      </w:r>
      <w:r w:rsidR="0344C211" w:rsidRPr="7FA8D9EE">
        <w:rPr>
          <w:rFonts w:ascii="Times New Roman" w:eastAsia="Times New Roman" w:hAnsi="Times New Roman" w:cs="Times New Roman"/>
        </w:rPr>
        <w:t>issues</w:t>
      </w:r>
      <w:r w:rsidR="2F0E0B80" w:rsidRPr="7FA8D9EE">
        <w:rPr>
          <w:rFonts w:ascii="Times New Roman" w:eastAsia="Times New Roman" w:hAnsi="Times New Roman" w:cs="Times New Roman"/>
        </w:rPr>
        <w:t xml:space="preserve"> are</w:t>
      </w:r>
      <w:r w:rsidR="0344C211" w:rsidRPr="7FA8D9EE">
        <w:rPr>
          <w:rFonts w:ascii="Times New Roman" w:eastAsia="Times New Roman" w:hAnsi="Times New Roman" w:cs="Times New Roman"/>
        </w:rPr>
        <w:t xml:space="preserve"> often </w:t>
      </w:r>
      <w:r w:rsidR="2BBDD145" w:rsidRPr="7FA8D9EE">
        <w:rPr>
          <w:rFonts w:ascii="Times New Roman" w:eastAsia="Times New Roman" w:hAnsi="Times New Roman" w:cs="Times New Roman"/>
        </w:rPr>
        <w:t>complex</w:t>
      </w:r>
      <w:r w:rsidR="0344C211" w:rsidRPr="7FA8D9EE">
        <w:rPr>
          <w:rFonts w:ascii="Times New Roman" w:eastAsia="Times New Roman" w:hAnsi="Times New Roman" w:cs="Times New Roman"/>
        </w:rPr>
        <w:t>, and th</w:t>
      </w:r>
      <w:r w:rsidR="2D0271C7" w:rsidRPr="7FA8D9EE">
        <w:rPr>
          <w:rFonts w:ascii="Times New Roman" w:eastAsia="Times New Roman" w:hAnsi="Times New Roman" w:cs="Times New Roman"/>
        </w:rPr>
        <w:t xml:space="preserve">e patients’ </w:t>
      </w:r>
      <w:r w:rsidR="0344C211" w:rsidRPr="7FA8D9EE">
        <w:rPr>
          <w:rFonts w:ascii="Times New Roman" w:eastAsia="Times New Roman" w:hAnsi="Times New Roman" w:cs="Times New Roman"/>
        </w:rPr>
        <w:t>initial need for help might stem from other sources of trauma or stress.</w:t>
      </w:r>
    </w:p>
    <w:p w14:paraId="34E3371E" w14:textId="7312AE24" w:rsidR="7FA8D9EE" w:rsidRDefault="7FA8D9EE" w:rsidP="7FA8D9EE">
      <w:pPr>
        <w:rPr>
          <w:rFonts w:ascii="Times New Roman" w:eastAsia="Times New Roman" w:hAnsi="Times New Roman" w:cs="Times New Roman"/>
        </w:rPr>
      </w:pPr>
    </w:p>
    <w:p w14:paraId="12C17ECC" w14:textId="460E7066" w:rsidR="00412642" w:rsidRDefault="564B5776" w:rsidP="0EA3FE1D">
      <w:pPr>
        <w:rPr>
          <w:rFonts w:ascii="Times New Roman" w:eastAsia="Times New Roman" w:hAnsi="Times New Roman" w:cs="Times New Roman"/>
        </w:rPr>
      </w:pPr>
      <w:r w:rsidRPr="43B252B7">
        <w:rPr>
          <w:rFonts w:ascii="Times New Roman" w:eastAsia="Times New Roman" w:hAnsi="Times New Roman" w:cs="Times New Roman"/>
        </w:rPr>
        <w:t xml:space="preserve">In South Sudan, caregivers are often forced to make impossible choices </w:t>
      </w:r>
      <w:r w:rsidR="00090EF6" w:rsidRPr="43B252B7">
        <w:rPr>
          <w:rFonts w:ascii="Times New Roman" w:eastAsia="Times New Roman" w:hAnsi="Times New Roman" w:cs="Times New Roman"/>
        </w:rPr>
        <w:t xml:space="preserve">due to lack of access to treatment </w:t>
      </w:r>
      <w:r w:rsidRPr="43B252B7">
        <w:rPr>
          <w:rFonts w:ascii="Times New Roman" w:eastAsia="Times New Roman" w:hAnsi="Times New Roman" w:cs="Times New Roman"/>
        </w:rPr>
        <w:t xml:space="preserve">when a loved one struggles with mental health issues. </w:t>
      </w:r>
      <w:r w:rsidR="0A2E71A0" w:rsidRPr="43B252B7">
        <w:rPr>
          <w:rFonts w:ascii="Times New Roman" w:eastAsia="Times New Roman" w:hAnsi="Times New Roman" w:cs="Times New Roman"/>
        </w:rPr>
        <w:t>M</w:t>
      </w:r>
      <w:r w:rsidR="58FB3CBA" w:rsidRPr="43B252B7">
        <w:rPr>
          <w:rFonts w:ascii="Times New Roman" w:eastAsia="Times New Roman" w:hAnsi="Times New Roman" w:cs="Times New Roman"/>
        </w:rPr>
        <w:t>any lock their family members away out of fear</w:t>
      </w:r>
      <w:r w:rsidR="791E38B9" w:rsidRPr="43B252B7">
        <w:rPr>
          <w:rFonts w:ascii="Times New Roman" w:eastAsia="Times New Roman" w:hAnsi="Times New Roman" w:cs="Times New Roman"/>
        </w:rPr>
        <w:t xml:space="preserve"> </w:t>
      </w:r>
      <w:r w:rsidR="58FB3CBA" w:rsidRPr="43B252B7">
        <w:rPr>
          <w:rFonts w:ascii="Times New Roman" w:eastAsia="Times New Roman" w:hAnsi="Times New Roman" w:cs="Times New Roman"/>
        </w:rPr>
        <w:t xml:space="preserve">of the stigma and the violence it might provoke. In extreme cases, they even resort to chaining </w:t>
      </w:r>
      <w:r w:rsidR="729E5936" w:rsidRPr="43B252B7">
        <w:rPr>
          <w:rFonts w:ascii="Times New Roman" w:eastAsia="Times New Roman" w:hAnsi="Times New Roman" w:cs="Times New Roman"/>
        </w:rPr>
        <w:t>them. Individuals</w:t>
      </w:r>
      <w:r w:rsidR="5C1D99C8" w:rsidRPr="43B252B7">
        <w:rPr>
          <w:rFonts w:ascii="Times New Roman" w:eastAsia="Times New Roman" w:hAnsi="Times New Roman" w:cs="Times New Roman"/>
        </w:rPr>
        <w:t xml:space="preserve"> suffering from mental illnesses are left to languish</w:t>
      </w:r>
      <w:r w:rsidR="00090EF6" w:rsidRPr="43B252B7">
        <w:rPr>
          <w:rFonts w:ascii="Times New Roman" w:eastAsia="Times New Roman" w:hAnsi="Times New Roman" w:cs="Times New Roman"/>
        </w:rPr>
        <w:t xml:space="preserve"> by society more broadly</w:t>
      </w:r>
      <w:r w:rsidR="5C1D99C8" w:rsidRPr="43B252B7">
        <w:rPr>
          <w:rFonts w:ascii="Times New Roman" w:eastAsia="Times New Roman" w:hAnsi="Times New Roman" w:cs="Times New Roman"/>
        </w:rPr>
        <w:t>. Instead of receiving care, they are often confined to prisons or other unsuitable environments, worsening their condition and deepening their suffering</w:t>
      </w:r>
      <w:r w:rsidR="5D9803BF" w:rsidRPr="43B252B7">
        <w:rPr>
          <w:rFonts w:ascii="Times New Roman" w:eastAsia="Times New Roman" w:hAnsi="Times New Roman" w:cs="Times New Roman"/>
        </w:rPr>
        <w:t>, due to inadequate resources, a lack of infrastructure, and no trained mental health professionals</w:t>
      </w:r>
      <w:r w:rsidR="39111FC9" w:rsidRPr="43B252B7">
        <w:rPr>
          <w:rFonts w:ascii="Times New Roman" w:eastAsia="Times New Roman" w:hAnsi="Times New Roman" w:cs="Times New Roman"/>
        </w:rPr>
        <w:t xml:space="preserve">. </w:t>
      </w:r>
    </w:p>
    <w:p w14:paraId="60A26493" w14:textId="4AA43493" w:rsidR="00090EF6" w:rsidRDefault="00090EF6" w:rsidP="00090EF6">
      <w:pPr>
        <w:rPr>
          <w:rFonts w:ascii="Times New Roman" w:eastAsia="Times New Roman" w:hAnsi="Times New Roman" w:cs="Times New Roman"/>
        </w:rPr>
      </w:pPr>
      <w:r w:rsidRPr="43B252B7">
        <w:rPr>
          <w:rFonts w:ascii="Times New Roman" w:eastAsia="Times New Roman" w:hAnsi="Times New Roman" w:cs="Times New Roman"/>
        </w:rPr>
        <w:t xml:space="preserve">“With limited infrastructure, some patients take up to four days just to reach the hospital. </w:t>
      </w:r>
      <w:r w:rsidR="18C18495" w:rsidRPr="43B252B7">
        <w:rPr>
          <w:rFonts w:ascii="Times New Roman" w:eastAsia="Times New Roman" w:hAnsi="Times New Roman" w:cs="Times New Roman"/>
        </w:rPr>
        <w:t>So,</w:t>
      </w:r>
      <w:r w:rsidRPr="43B252B7">
        <w:rPr>
          <w:rFonts w:ascii="Times New Roman" w:eastAsia="Times New Roman" w:hAnsi="Times New Roman" w:cs="Times New Roman"/>
        </w:rPr>
        <w:t xml:space="preserve"> when you have a mental health condition, people don't really take care of you as they </w:t>
      </w:r>
      <w:bookmarkStart w:id="1" w:name="_Int_XdlTU0sF"/>
      <w:r w:rsidRPr="43B252B7">
        <w:rPr>
          <w:rFonts w:ascii="Times New Roman" w:eastAsia="Times New Roman" w:hAnsi="Times New Roman" w:cs="Times New Roman"/>
        </w:rPr>
        <w:t>do for</w:t>
      </w:r>
      <w:bookmarkEnd w:id="1"/>
      <w:r w:rsidRPr="43B252B7">
        <w:rPr>
          <w:rFonts w:ascii="Times New Roman" w:eastAsia="Times New Roman" w:hAnsi="Times New Roman" w:cs="Times New Roman"/>
        </w:rPr>
        <w:t xml:space="preserve"> others, and the patients who make it to the hospital do not come back for follow-up,” </w:t>
      </w:r>
      <w:proofErr w:type="spellStart"/>
      <w:r w:rsidRPr="43B252B7">
        <w:rPr>
          <w:rFonts w:ascii="Times New Roman" w:eastAsia="Times New Roman" w:hAnsi="Times New Roman" w:cs="Times New Roman"/>
        </w:rPr>
        <w:t>Kagomba</w:t>
      </w:r>
      <w:proofErr w:type="spellEnd"/>
      <w:r w:rsidRPr="43B252B7">
        <w:rPr>
          <w:rFonts w:ascii="Times New Roman" w:eastAsia="Times New Roman" w:hAnsi="Times New Roman" w:cs="Times New Roman"/>
        </w:rPr>
        <w:t xml:space="preserve"> adds.</w:t>
      </w:r>
    </w:p>
    <w:p w14:paraId="04F34DB8" w14:textId="2A8075BA" w:rsidR="00412642" w:rsidRDefault="4AFDA013" w:rsidP="71D996A6">
      <w:pPr>
        <w:rPr>
          <w:rFonts w:ascii="Times New Roman" w:eastAsia="Times New Roman" w:hAnsi="Times New Roman" w:cs="Times New Roman"/>
        </w:rPr>
      </w:pPr>
      <w:r w:rsidRPr="4C846166">
        <w:rPr>
          <w:rFonts w:ascii="Times New Roman" w:eastAsia="Times New Roman" w:hAnsi="Times New Roman" w:cs="Times New Roman"/>
        </w:rPr>
        <w:t>Untreated</w:t>
      </w:r>
      <w:r w:rsidR="6CB5827E" w:rsidRPr="4C846166">
        <w:rPr>
          <w:rFonts w:ascii="Times New Roman" w:eastAsia="Times New Roman" w:hAnsi="Times New Roman" w:cs="Times New Roman"/>
        </w:rPr>
        <w:t xml:space="preserve"> mental health conditions </w:t>
      </w:r>
      <w:r w:rsidR="6E624D0D" w:rsidRPr="4C846166">
        <w:rPr>
          <w:rFonts w:ascii="Times New Roman" w:eastAsia="Times New Roman" w:hAnsi="Times New Roman" w:cs="Times New Roman"/>
        </w:rPr>
        <w:t xml:space="preserve">may </w:t>
      </w:r>
      <w:r w:rsidR="6CB5827E" w:rsidRPr="4C846166">
        <w:rPr>
          <w:rFonts w:ascii="Times New Roman" w:eastAsia="Times New Roman" w:hAnsi="Times New Roman" w:cs="Times New Roman"/>
        </w:rPr>
        <w:t>lead to long-term harm, from deteriorating physical health—affecting not only individuals but entire generations.</w:t>
      </w:r>
    </w:p>
    <w:p w14:paraId="3F852460" w14:textId="67620381" w:rsidR="4063BF73" w:rsidRDefault="4063BF73" w:rsidP="4C846166">
      <w:pPr>
        <w:rPr>
          <w:rFonts w:ascii="Times New Roman" w:eastAsia="Times New Roman" w:hAnsi="Times New Roman" w:cs="Times New Roman"/>
        </w:rPr>
      </w:pPr>
      <w:r w:rsidRPr="4C846166">
        <w:rPr>
          <w:rFonts w:ascii="Times New Roman" w:eastAsia="Times New Roman" w:hAnsi="Times New Roman" w:cs="Times New Roman"/>
        </w:rPr>
        <w:t>The significant gap in mental health treatment means individuals lacking care are likely to struggle in their communities, which can further entrench them and their families in poverty. Limited participation in community activities and restricted employment opportunities diminish their quality of life. This situation may also lead to higher rates of teenage pregnancy and domestic violence. Untreated mental health conditions can also result in higher mortality rates.</w:t>
      </w:r>
    </w:p>
    <w:p w14:paraId="2C078E63" w14:textId="5A8DD87A" w:rsidR="00412642" w:rsidRDefault="2C5EDD93" w:rsidP="5C1FEA70">
      <w:pPr>
        <w:rPr>
          <w:rFonts w:ascii="Times New Roman" w:eastAsia="Times New Roman" w:hAnsi="Times New Roman" w:cs="Times New Roman"/>
        </w:rPr>
      </w:pPr>
      <w:r w:rsidRPr="53EFDA26">
        <w:rPr>
          <w:rFonts w:ascii="Times New Roman" w:eastAsia="Times New Roman" w:hAnsi="Times New Roman" w:cs="Times New Roman"/>
        </w:rPr>
        <w:t>To break the cycle of neglect, mental healthcare must be integrated into the broader healthcare syste</w:t>
      </w:r>
      <w:r w:rsidR="4E2BE959" w:rsidRPr="53EFDA26">
        <w:rPr>
          <w:rFonts w:ascii="Times New Roman" w:eastAsia="Times New Roman" w:hAnsi="Times New Roman" w:cs="Times New Roman"/>
        </w:rPr>
        <w:t xml:space="preserve">m, so that </w:t>
      </w:r>
      <w:r w:rsidRPr="53EFDA26">
        <w:rPr>
          <w:rFonts w:ascii="Times New Roman" w:eastAsia="Times New Roman" w:hAnsi="Times New Roman" w:cs="Times New Roman"/>
        </w:rPr>
        <w:t xml:space="preserve">people of South Sudan </w:t>
      </w:r>
      <w:r w:rsidR="46433614" w:rsidRPr="53EFDA26">
        <w:rPr>
          <w:rFonts w:ascii="Times New Roman" w:eastAsia="Times New Roman" w:hAnsi="Times New Roman" w:cs="Times New Roman"/>
        </w:rPr>
        <w:t xml:space="preserve">can </w:t>
      </w:r>
      <w:r w:rsidRPr="53EFDA26">
        <w:rPr>
          <w:rFonts w:ascii="Times New Roman" w:eastAsia="Times New Roman" w:hAnsi="Times New Roman" w:cs="Times New Roman"/>
        </w:rPr>
        <w:t xml:space="preserve">begin to heal from the deeper scars that displacement </w:t>
      </w:r>
      <w:r w:rsidRPr="53EFDA26">
        <w:rPr>
          <w:rFonts w:ascii="Times New Roman" w:eastAsia="Times New Roman" w:hAnsi="Times New Roman" w:cs="Times New Roman"/>
        </w:rPr>
        <w:lastRenderedPageBreak/>
        <w:t xml:space="preserve">and poverty have left behind. Without this change, families like Mary’s and </w:t>
      </w:r>
      <w:proofErr w:type="spellStart"/>
      <w:r w:rsidRPr="53EFDA26">
        <w:rPr>
          <w:rFonts w:ascii="Times New Roman" w:eastAsia="Times New Roman" w:hAnsi="Times New Roman" w:cs="Times New Roman"/>
        </w:rPr>
        <w:t>Nyayong’s</w:t>
      </w:r>
      <w:proofErr w:type="spellEnd"/>
      <w:r w:rsidRPr="53EFDA26">
        <w:rPr>
          <w:rFonts w:ascii="Times New Roman" w:eastAsia="Times New Roman" w:hAnsi="Times New Roman" w:cs="Times New Roman"/>
        </w:rPr>
        <w:t xml:space="preserve"> will continue to struggle, with the hope for recovery always out of reach.</w:t>
      </w:r>
      <w:r w:rsidR="690F84D5" w:rsidRPr="53EFDA26">
        <w:rPr>
          <w:rFonts w:ascii="Times New Roman" w:eastAsia="Times New Roman" w:hAnsi="Times New Roman" w:cs="Times New Roman"/>
        </w:rPr>
        <w:t xml:space="preserve"> </w:t>
      </w:r>
    </w:p>
    <w:sectPr w:rsidR="00412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7YYnPdnwxjng0" int2:id="DFt7wfOC">
      <int2:state int2:value="Rejected" int2:type="AugLoop_Text_Critique"/>
    </int2:textHash>
    <int2:textHash int2:hashCode="kByidkXaRxGvMx" int2:id="iRVuXy3t">
      <int2:state int2:value="Rejected" int2:type="AugLoop_Text_Critique"/>
    </int2:textHash>
    <int2:textHash int2:hashCode="ZMISiisUxI5+kv" int2:id="TwDX9xid">
      <int2:state int2:value="Rejected" int2:type="AugLoop_Text_Critique"/>
    </int2:textHash>
    <int2:textHash int2:hashCode="hQrYB6HdXFnUXb" int2:id="SuMbINft">
      <int2:state int2:value="Rejected" int2:type="AugLoop_Text_Critique"/>
    </int2:textHash>
    <int2:textHash int2:hashCode="I+bzzRz1NOvJyA" int2:id="n0PgPt6J">
      <int2:state int2:value="Rejected" int2:type="AugLoop_Text_Critique"/>
    </int2:textHash>
    <int2:bookmark int2:bookmarkName="_Int_Xy29hHzR" int2:invalidationBookmarkName="" int2:hashCode="x1b2rx8Dyc44HL" int2:id="Fwo8ZIue">
      <int2:state int2:value="Rejected" int2:type="AugLoop_Text_Critique"/>
    </int2:bookmark>
    <int2:bookmark int2:bookmarkName="_Int_XdlTU0sF" int2:invalidationBookmarkName="" int2:hashCode="8YOujGmYCaViDY" int2:id="D5mSEAJX">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566935"/>
    <w:rsid w:val="00090EF6"/>
    <w:rsid w:val="00115A4D"/>
    <w:rsid w:val="001C4CC9"/>
    <w:rsid w:val="002112A7"/>
    <w:rsid w:val="002A46BD"/>
    <w:rsid w:val="003A6F48"/>
    <w:rsid w:val="00412642"/>
    <w:rsid w:val="004E3006"/>
    <w:rsid w:val="005147C8"/>
    <w:rsid w:val="00527D13"/>
    <w:rsid w:val="00674854"/>
    <w:rsid w:val="00716200"/>
    <w:rsid w:val="0075884E"/>
    <w:rsid w:val="008E5B9C"/>
    <w:rsid w:val="0095A1E6"/>
    <w:rsid w:val="00987ACC"/>
    <w:rsid w:val="009F724F"/>
    <w:rsid w:val="00A47229"/>
    <w:rsid w:val="00AB293A"/>
    <w:rsid w:val="00C41612"/>
    <w:rsid w:val="00C45B73"/>
    <w:rsid w:val="00C66A0B"/>
    <w:rsid w:val="00D35FE0"/>
    <w:rsid w:val="00E08234"/>
    <w:rsid w:val="00E35732"/>
    <w:rsid w:val="00F33A31"/>
    <w:rsid w:val="00F40D36"/>
    <w:rsid w:val="00F877F7"/>
    <w:rsid w:val="00FF3CF8"/>
    <w:rsid w:val="01169296"/>
    <w:rsid w:val="02097179"/>
    <w:rsid w:val="0220318A"/>
    <w:rsid w:val="02487DB8"/>
    <w:rsid w:val="02946ADD"/>
    <w:rsid w:val="02B05ACB"/>
    <w:rsid w:val="02D0570A"/>
    <w:rsid w:val="02D5AACD"/>
    <w:rsid w:val="02E5698C"/>
    <w:rsid w:val="0344C211"/>
    <w:rsid w:val="03B4AACE"/>
    <w:rsid w:val="03B640D1"/>
    <w:rsid w:val="03CE6B29"/>
    <w:rsid w:val="0427E526"/>
    <w:rsid w:val="049BDE55"/>
    <w:rsid w:val="049FCD88"/>
    <w:rsid w:val="04B5F7E7"/>
    <w:rsid w:val="05752415"/>
    <w:rsid w:val="05B8CE9F"/>
    <w:rsid w:val="05CFE45B"/>
    <w:rsid w:val="064794E5"/>
    <w:rsid w:val="06ACB0E2"/>
    <w:rsid w:val="06B844BE"/>
    <w:rsid w:val="073B9E3B"/>
    <w:rsid w:val="0795299F"/>
    <w:rsid w:val="07E9C866"/>
    <w:rsid w:val="08819F10"/>
    <w:rsid w:val="0897D822"/>
    <w:rsid w:val="08A43C0E"/>
    <w:rsid w:val="08AC3C3E"/>
    <w:rsid w:val="093095D2"/>
    <w:rsid w:val="099D03C8"/>
    <w:rsid w:val="0A06BF6F"/>
    <w:rsid w:val="0A24F58E"/>
    <w:rsid w:val="0A2E71A0"/>
    <w:rsid w:val="0A38B470"/>
    <w:rsid w:val="0A482F8C"/>
    <w:rsid w:val="0A717EA4"/>
    <w:rsid w:val="0AB2B3AA"/>
    <w:rsid w:val="0ACFB566"/>
    <w:rsid w:val="0ADC682B"/>
    <w:rsid w:val="0AE580FC"/>
    <w:rsid w:val="0AF91B02"/>
    <w:rsid w:val="0B4869A6"/>
    <w:rsid w:val="0C017333"/>
    <w:rsid w:val="0C09AA14"/>
    <w:rsid w:val="0CDC1058"/>
    <w:rsid w:val="0D1716E7"/>
    <w:rsid w:val="0D448F60"/>
    <w:rsid w:val="0D46D1EC"/>
    <w:rsid w:val="0D7084B0"/>
    <w:rsid w:val="0DECF14F"/>
    <w:rsid w:val="0DFE2349"/>
    <w:rsid w:val="0E9441A1"/>
    <w:rsid w:val="0EA3FE1D"/>
    <w:rsid w:val="0F5D01B4"/>
    <w:rsid w:val="0F6DD876"/>
    <w:rsid w:val="10045AF6"/>
    <w:rsid w:val="1004A725"/>
    <w:rsid w:val="1008C3AE"/>
    <w:rsid w:val="10D9289E"/>
    <w:rsid w:val="110D2C62"/>
    <w:rsid w:val="110EE697"/>
    <w:rsid w:val="1123ED3C"/>
    <w:rsid w:val="1159688C"/>
    <w:rsid w:val="11763B66"/>
    <w:rsid w:val="117DCB18"/>
    <w:rsid w:val="11BA0265"/>
    <w:rsid w:val="123170F0"/>
    <w:rsid w:val="12B4DE52"/>
    <w:rsid w:val="13214355"/>
    <w:rsid w:val="1329574E"/>
    <w:rsid w:val="133E0748"/>
    <w:rsid w:val="133FFA1C"/>
    <w:rsid w:val="136F4E30"/>
    <w:rsid w:val="141A3A4E"/>
    <w:rsid w:val="141F1E31"/>
    <w:rsid w:val="1447F85A"/>
    <w:rsid w:val="14618063"/>
    <w:rsid w:val="157261ED"/>
    <w:rsid w:val="15AFFDA9"/>
    <w:rsid w:val="15E238CD"/>
    <w:rsid w:val="16C8EDD5"/>
    <w:rsid w:val="16EFBFA7"/>
    <w:rsid w:val="1701E465"/>
    <w:rsid w:val="1705A1B8"/>
    <w:rsid w:val="17062923"/>
    <w:rsid w:val="1712274F"/>
    <w:rsid w:val="17A7BF7F"/>
    <w:rsid w:val="17F6A0EE"/>
    <w:rsid w:val="18123E56"/>
    <w:rsid w:val="186916EB"/>
    <w:rsid w:val="18C18495"/>
    <w:rsid w:val="18C80BC5"/>
    <w:rsid w:val="18DA2879"/>
    <w:rsid w:val="19436DC7"/>
    <w:rsid w:val="19C4F98F"/>
    <w:rsid w:val="19D40AAB"/>
    <w:rsid w:val="1A05BA27"/>
    <w:rsid w:val="1A3412B2"/>
    <w:rsid w:val="1AEAD66F"/>
    <w:rsid w:val="1B1F5DEE"/>
    <w:rsid w:val="1B228670"/>
    <w:rsid w:val="1BEB13E7"/>
    <w:rsid w:val="1C733BF4"/>
    <w:rsid w:val="1CAEAE4C"/>
    <w:rsid w:val="1CD59B84"/>
    <w:rsid w:val="1D062310"/>
    <w:rsid w:val="1D562395"/>
    <w:rsid w:val="1E24FFD1"/>
    <w:rsid w:val="1E4DA066"/>
    <w:rsid w:val="1E790189"/>
    <w:rsid w:val="1E8666AE"/>
    <w:rsid w:val="1EC699E0"/>
    <w:rsid w:val="1F7BB17D"/>
    <w:rsid w:val="1FF8A8E7"/>
    <w:rsid w:val="2023693F"/>
    <w:rsid w:val="20983B7A"/>
    <w:rsid w:val="217CA899"/>
    <w:rsid w:val="21B698F2"/>
    <w:rsid w:val="22059A99"/>
    <w:rsid w:val="225846DE"/>
    <w:rsid w:val="230BED08"/>
    <w:rsid w:val="231C1282"/>
    <w:rsid w:val="23844769"/>
    <w:rsid w:val="241F2162"/>
    <w:rsid w:val="245D9285"/>
    <w:rsid w:val="24DACEEA"/>
    <w:rsid w:val="24EFAC5B"/>
    <w:rsid w:val="255E9179"/>
    <w:rsid w:val="25D398D0"/>
    <w:rsid w:val="2694B1C3"/>
    <w:rsid w:val="26A21EC8"/>
    <w:rsid w:val="26D54D69"/>
    <w:rsid w:val="26EAC2EF"/>
    <w:rsid w:val="27AFAC9D"/>
    <w:rsid w:val="28322AF0"/>
    <w:rsid w:val="286D1BEC"/>
    <w:rsid w:val="288DD04F"/>
    <w:rsid w:val="289430E7"/>
    <w:rsid w:val="28A12BFF"/>
    <w:rsid w:val="28A59811"/>
    <w:rsid w:val="28FE7871"/>
    <w:rsid w:val="29B4C9AC"/>
    <w:rsid w:val="29B5ED86"/>
    <w:rsid w:val="2A6DB5D0"/>
    <w:rsid w:val="2AA89CB5"/>
    <w:rsid w:val="2B0C18D2"/>
    <w:rsid w:val="2B7EF6C8"/>
    <w:rsid w:val="2B87360F"/>
    <w:rsid w:val="2B95F9A6"/>
    <w:rsid w:val="2BBB9A53"/>
    <w:rsid w:val="2BBDD145"/>
    <w:rsid w:val="2C09788F"/>
    <w:rsid w:val="2C0C9380"/>
    <w:rsid w:val="2C5EDD93"/>
    <w:rsid w:val="2D0271C7"/>
    <w:rsid w:val="2D3E8F95"/>
    <w:rsid w:val="2D8C5920"/>
    <w:rsid w:val="2D9FD153"/>
    <w:rsid w:val="2ECEFC61"/>
    <w:rsid w:val="2F0E0B80"/>
    <w:rsid w:val="2F424FE1"/>
    <w:rsid w:val="2F4EE4AD"/>
    <w:rsid w:val="2F964172"/>
    <w:rsid w:val="2FDF484C"/>
    <w:rsid w:val="302D62E8"/>
    <w:rsid w:val="302E367A"/>
    <w:rsid w:val="30F636EC"/>
    <w:rsid w:val="3106BAF0"/>
    <w:rsid w:val="31141DD6"/>
    <w:rsid w:val="31469D14"/>
    <w:rsid w:val="3157EA88"/>
    <w:rsid w:val="316EF2E0"/>
    <w:rsid w:val="318D87AF"/>
    <w:rsid w:val="31C20FD9"/>
    <w:rsid w:val="323B911E"/>
    <w:rsid w:val="32D06CDA"/>
    <w:rsid w:val="330C89D6"/>
    <w:rsid w:val="332A2CD9"/>
    <w:rsid w:val="33B9308E"/>
    <w:rsid w:val="33C8CE68"/>
    <w:rsid w:val="33E91004"/>
    <w:rsid w:val="33F89EB8"/>
    <w:rsid w:val="340AEFC2"/>
    <w:rsid w:val="3475B504"/>
    <w:rsid w:val="347E0F70"/>
    <w:rsid w:val="34CB77ED"/>
    <w:rsid w:val="3505240C"/>
    <w:rsid w:val="352F5410"/>
    <w:rsid w:val="3535E6F5"/>
    <w:rsid w:val="358A351F"/>
    <w:rsid w:val="359D5EE4"/>
    <w:rsid w:val="35A2AF85"/>
    <w:rsid w:val="35CB0DCF"/>
    <w:rsid w:val="3600DB3E"/>
    <w:rsid w:val="367FA802"/>
    <w:rsid w:val="36A031ED"/>
    <w:rsid w:val="36A25569"/>
    <w:rsid w:val="37636784"/>
    <w:rsid w:val="37988145"/>
    <w:rsid w:val="3890A369"/>
    <w:rsid w:val="38A0B26D"/>
    <w:rsid w:val="38EF69D2"/>
    <w:rsid w:val="39111FC9"/>
    <w:rsid w:val="39808722"/>
    <w:rsid w:val="39E21A26"/>
    <w:rsid w:val="39FFC453"/>
    <w:rsid w:val="3A435D1F"/>
    <w:rsid w:val="3ADAA1CF"/>
    <w:rsid w:val="3AE27A98"/>
    <w:rsid w:val="3B104F92"/>
    <w:rsid w:val="3B163230"/>
    <w:rsid w:val="3C1F7234"/>
    <w:rsid w:val="3C212A74"/>
    <w:rsid w:val="3C2527AC"/>
    <w:rsid w:val="3C7F757E"/>
    <w:rsid w:val="3CC73A48"/>
    <w:rsid w:val="3CED23F1"/>
    <w:rsid w:val="3D2CA4D7"/>
    <w:rsid w:val="3D38E79A"/>
    <w:rsid w:val="3D9269BF"/>
    <w:rsid w:val="3DEA43D1"/>
    <w:rsid w:val="3E1FA9AC"/>
    <w:rsid w:val="3E3CA5E9"/>
    <w:rsid w:val="3EC8DB5D"/>
    <w:rsid w:val="3EE7C92F"/>
    <w:rsid w:val="3EFE51CC"/>
    <w:rsid w:val="3F50C5C3"/>
    <w:rsid w:val="3F55AFC9"/>
    <w:rsid w:val="3FB4C4D1"/>
    <w:rsid w:val="3FBDDD06"/>
    <w:rsid w:val="3FD5AF16"/>
    <w:rsid w:val="3FF640BA"/>
    <w:rsid w:val="4063BF73"/>
    <w:rsid w:val="406A0B7C"/>
    <w:rsid w:val="40AFD983"/>
    <w:rsid w:val="40EC05AE"/>
    <w:rsid w:val="415C490E"/>
    <w:rsid w:val="4176DE34"/>
    <w:rsid w:val="41ED7FBD"/>
    <w:rsid w:val="429E7EC0"/>
    <w:rsid w:val="42A0CB23"/>
    <w:rsid w:val="42BA037D"/>
    <w:rsid w:val="42BD9F27"/>
    <w:rsid w:val="42FD13F3"/>
    <w:rsid w:val="43B252B7"/>
    <w:rsid w:val="43DAB30B"/>
    <w:rsid w:val="444FA01A"/>
    <w:rsid w:val="44527EA2"/>
    <w:rsid w:val="44A1EF3F"/>
    <w:rsid w:val="44DD858F"/>
    <w:rsid w:val="456313F1"/>
    <w:rsid w:val="45BC210C"/>
    <w:rsid w:val="463C85E5"/>
    <w:rsid w:val="46433614"/>
    <w:rsid w:val="46552EB4"/>
    <w:rsid w:val="4671D110"/>
    <w:rsid w:val="471A1A43"/>
    <w:rsid w:val="471BE69C"/>
    <w:rsid w:val="477AC83E"/>
    <w:rsid w:val="4788DCFD"/>
    <w:rsid w:val="47A0D659"/>
    <w:rsid w:val="47A0E231"/>
    <w:rsid w:val="47A33E9E"/>
    <w:rsid w:val="47BB1233"/>
    <w:rsid w:val="499787B4"/>
    <w:rsid w:val="4A9ED2FD"/>
    <w:rsid w:val="4ADD0627"/>
    <w:rsid w:val="4AFDA013"/>
    <w:rsid w:val="4B003B25"/>
    <w:rsid w:val="4B91C269"/>
    <w:rsid w:val="4BA312D8"/>
    <w:rsid w:val="4BA45B6F"/>
    <w:rsid w:val="4C846166"/>
    <w:rsid w:val="4C9A27C8"/>
    <w:rsid w:val="4D9BDD30"/>
    <w:rsid w:val="4DB90E26"/>
    <w:rsid w:val="4DE8C494"/>
    <w:rsid w:val="4E2BE959"/>
    <w:rsid w:val="4EAF0E23"/>
    <w:rsid w:val="4EF1E9B5"/>
    <w:rsid w:val="4FFCC257"/>
    <w:rsid w:val="5036E13F"/>
    <w:rsid w:val="504CEB0C"/>
    <w:rsid w:val="506ABD02"/>
    <w:rsid w:val="50890492"/>
    <w:rsid w:val="50ED0B3D"/>
    <w:rsid w:val="510B55B8"/>
    <w:rsid w:val="510D3AC2"/>
    <w:rsid w:val="51B326C9"/>
    <w:rsid w:val="522296C7"/>
    <w:rsid w:val="53EFDA26"/>
    <w:rsid w:val="54A8D27B"/>
    <w:rsid w:val="54D68F89"/>
    <w:rsid w:val="54E03D01"/>
    <w:rsid w:val="54E2F49A"/>
    <w:rsid w:val="555DEAE6"/>
    <w:rsid w:val="55B3DE9F"/>
    <w:rsid w:val="55ECD4F8"/>
    <w:rsid w:val="55F9A396"/>
    <w:rsid w:val="562D8AEE"/>
    <w:rsid w:val="564B5776"/>
    <w:rsid w:val="566130C2"/>
    <w:rsid w:val="566A3E07"/>
    <w:rsid w:val="567FBD60"/>
    <w:rsid w:val="56FD4785"/>
    <w:rsid w:val="5700E7B5"/>
    <w:rsid w:val="574DF95F"/>
    <w:rsid w:val="57775B48"/>
    <w:rsid w:val="57A3949E"/>
    <w:rsid w:val="57DDF987"/>
    <w:rsid w:val="58FB3CBA"/>
    <w:rsid w:val="5949C23F"/>
    <w:rsid w:val="595D6273"/>
    <w:rsid w:val="5B0D37D8"/>
    <w:rsid w:val="5C07528B"/>
    <w:rsid w:val="5C09CF68"/>
    <w:rsid w:val="5C1D99C8"/>
    <w:rsid w:val="5C1FEA70"/>
    <w:rsid w:val="5C303E45"/>
    <w:rsid w:val="5CD191C5"/>
    <w:rsid w:val="5CE964B8"/>
    <w:rsid w:val="5D76425E"/>
    <w:rsid w:val="5D9803BF"/>
    <w:rsid w:val="5DDED0A5"/>
    <w:rsid w:val="5DFB8219"/>
    <w:rsid w:val="5E078B5D"/>
    <w:rsid w:val="5E3CA6FC"/>
    <w:rsid w:val="5E6C0F9C"/>
    <w:rsid w:val="5EB2DDF2"/>
    <w:rsid w:val="5EE9F389"/>
    <w:rsid w:val="5EEC8E9E"/>
    <w:rsid w:val="5F05E1CF"/>
    <w:rsid w:val="5F1D6732"/>
    <w:rsid w:val="5F3BC439"/>
    <w:rsid w:val="5F40F94D"/>
    <w:rsid w:val="5F62F856"/>
    <w:rsid w:val="5F65EDD4"/>
    <w:rsid w:val="5FD11BE8"/>
    <w:rsid w:val="6022860E"/>
    <w:rsid w:val="606697C3"/>
    <w:rsid w:val="60852D2D"/>
    <w:rsid w:val="60B23A05"/>
    <w:rsid w:val="60FC2498"/>
    <w:rsid w:val="611323B9"/>
    <w:rsid w:val="617FCA18"/>
    <w:rsid w:val="623272D3"/>
    <w:rsid w:val="62E42B6D"/>
    <w:rsid w:val="6387CBFB"/>
    <w:rsid w:val="63C7448E"/>
    <w:rsid w:val="63D1F30F"/>
    <w:rsid w:val="63FF43E3"/>
    <w:rsid w:val="644492B4"/>
    <w:rsid w:val="64B3BDD9"/>
    <w:rsid w:val="6513DF14"/>
    <w:rsid w:val="65E829AE"/>
    <w:rsid w:val="65F11B0E"/>
    <w:rsid w:val="664ADC19"/>
    <w:rsid w:val="66795FE4"/>
    <w:rsid w:val="66CC4ED5"/>
    <w:rsid w:val="66E6D8FD"/>
    <w:rsid w:val="670D02B7"/>
    <w:rsid w:val="674F7122"/>
    <w:rsid w:val="67905FD7"/>
    <w:rsid w:val="679EFE8B"/>
    <w:rsid w:val="67DD4619"/>
    <w:rsid w:val="67E72BC9"/>
    <w:rsid w:val="683485F5"/>
    <w:rsid w:val="6884E5DE"/>
    <w:rsid w:val="690F84D5"/>
    <w:rsid w:val="69E0840D"/>
    <w:rsid w:val="6A172C0F"/>
    <w:rsid w:val="6A1CDF47"/>
    <w:rsid w:val="6ACF324C"/>
    <w:rsid w:val="6B37376B"/>
    <w:rsid w:val="6B827B8E"/>
    <w:rsid w:val="6B9EDDBE"/>
    <w:rsid w:val="6BCDD0A2"/>
    <w:rsid w:val="6C162350"/>
    <w:rsid w:val="6C7874CC"/>
    <w:rsid w:val="6CB3DF8D"/>
    <w:rsid w:val="6CB5827E"/>
    <w:rsid w:val="6CE56768"/>
    <w:rsid w:val="6D254362"/>
    <w:rsid w:val="6D4C846E"/>
    <w:rsid w:val="6D4F50CF"/>
    <w:rsid w:val="6D799529"/>
    <w:rsid w:val="6DDBE70F"/>
    <w:rsid w:val="6DE24ECD"/>
    <w:rsid w:val="6E0BC674"/>
    <w:rsid w:val="6E624D0D"/>
    <w:rsid w:val="6E98F0B1"/>
    <w:rsid w:val="6ECDC068"/>
    <w:rsid w:val="6F3C3573"/>
    <w:rsid w:val="6F4E4CFC"/>
    <w:rsid w:val="6FB5F185"/>
    <w:rsid w:val="701A76B4"/>
    <w:rsid w:val="70CECC90"/>
    <w:rsid w:val="7119D916"/>
    <w:rsid w:val="713FA1EC"/>
    <w:rsid w:val="7183D827"/>
    <w:rsid w:val="71843F96"/>
    <w:rsid w:val="719C9739"/>
    <w:rsid w:val="71CB48FE"/>
    <w:rsid w:val="71D996A6"/>
    <w:rsid w:val="720722A8"/>
    <w:rsid w:val="721026BE"/>
    <w:rsid w:val="7235071C"/>
    <w:rsid w:val="7286A604"/>
    <w:rsid w:val="729E5936"/>
    <w:rsid w:val="72FD5D47"/>
    <w:rsid w:val="73CC6AE6"/>
    <w:rsid w:val="74446CC7"/>
    <w:rsid w:val="7500F049"/>
    <w:rsid w:val="7598F705"/>
    <w:rsid w:val="75A42283"/>
    <w:rsid w:val="77BD5D71"/>
    <w:rsid w:val="78519D22"/>
    <w:rsid w:val="7866CC6D"/>
    <w:rsid w:val="787495A6"/>
    <w:rsid w:val="7884C691"/>
    <w:rsid w:val="791E38B9"/>
    <w:rsid w:val="79C3A133"/>
    <w:rsid w:val="7A072EA7"/>
    <w:rsid w:val="7AC8E57A"/>
    <w:rsid w:val="7B638BEC"/>
    <w:rsid w:val="7B73C431"/>
    <w:rsid w:val="7B7F655C"/>
    <w:rsid w:val="7BDFE8BB"/>
    <w:rsid w:val="7C00B495"/>
    <w:rsid w:val="7C47EA6C"/>
    <w:rsid w:val="7C566935"/>
    <w:rsid w:val="7C719D20"/>
    <w:rsid w:val="7C987B96"/>
    <w:rsid w:val="7CC3504A"/>
    <w:rsid w:val="7D134977"/>
    <w:rsid w:val="7D1EFB09"/>
    <w:rsid w:val="7D93EF3E"/>
    <w:rsid w:val="7EF31ED6"/>
    <w:rsid w:val="7F45F02E"/>
    <w:rsid w:val="7FA8D9EE"/>
    <w:rsid w:val="7FFF44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6935"/>
  <w15:chartTrackingRefBased/>
  <w15:docId w15:val="{9AF3F2DE-8D45-45FB-B156-1A56B52D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B2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93A"/>
    <w:rPr>
      <w:rFonts w:ascii="Segoe UI" w:hAnsi="Segoe UI" w:cs="Segoe UI"/>
      <w:sz w:val="18"/>
      <w:szCs w:val="18"/>
    </w:rPr>
  </w:style>
  <w:style w:type="paragraph" w:styleId="Revision">
    <w:name w:val="Revision"/>
    <w:hidden/>
    <w:uiPriority w:val="99"/>
    <w:semiHidden/>
    <w:rsid w:val="00D35FE0"/>
    <w:pPr>
      <w:spacing w:after="0" w:line="240" w:lineRule="auto"/>
    </w:pPr>
  </w:style>
  <w:style w:type="paragraph" w:styleId="CommentSubject">
    <w:name w:val="annotation subject"/>
    <w:basedOn w:val="CommentText"/>
    <w:next w:val="CommentText"/>
    <w:link w:val="CommentSubjectChar"/>
    <w:uiPriority w:val="99"/>
    <w:semiHidden/>
    <w:unhideWhenUsed/>
    <w:rsid w:val="00D35FE0"/>
    <w:rPr>
      <w:b/>
      <w:bCs/>
    </w:rPr>
  </w:style>
  <w:style w:type="character" w:customStyle="1" w:styleId="CommentSubjectChar">
    <w:name w:val="Comment Subject Char"/>
    <w:basedOn w:val="CommentTextChar"/>
    <w:link w:val="CommentSubject"/>
    <w:uiPriority w:val="99"/>
    <w:semiHidden/>
    <w:rsid w:val="00D35F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_dlc_DocId xmlns="b5aab738-2f7d-4cde-8d2b-eeae14c19eed">DOCID-5569591-3789</_dlc_DocId>
    <_dlc_DocIdUrl xmlns="b5aab738-2f7d-4cde-8d2b-eeae14c19eed">
      <Url>https://msfintl.sharepoint.com/sites/msfintlcommunities/Communication/_layouts/15/DocIdRedir.aspx?ID=DOCID-5569591-3789</Url>
      <Description>DOCID-5569591-3789</Description>
    </_dlc_DocIdUrl>
    <lcf76f155ced4ddcb4097134ff3c332f xmlns="6848add2-1990-4ede-a16f-432cbd05b2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4" ma:contentTypeDescription="Create a new document." ma:contentTypeScope="" ma:versionID="4339a68511c4c48331a3443f7b161627">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f418b5f08fcd9679dab0e1c1e1f3ff00"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E1CE0C-BED4-4F05-97F5-5BB5A9D627D2}">
  <ds:schemaRefs>
    <ds:schemaRef ds:uri="http://schemas.microsoft.com/sharepoint/v3/contenttype/forms"/>
  </ds:schemaRefs>
</ds:datastoreItem>
</file>

<file path=customXml/itemProps2.xml><?xml version="1.0" encoding="utf-8"?>
<ds:datastoreItem xmlns:ds="http://schemas.openxmlformats.org/officeDocument/2006/customXml" ds:itemID="{DA7EBA18-BE99-4F14-A6CF-22FFB569A4A6}">
  <ds:schemaRefs>
    <ds:schemaRef ds:uri="http://purl.org/dc/terms/"/>
    <ds:schemaRef ds:uri="http://schemas.microsoft.com/office/2006/documentManagement/types"/>
    <ds:schemaRef ds:uri="http://purl.org/dc/elements/1.1/"/>
    <ds:schemaRef ds:uri="b5aab738-2f7d-4cde-8d2b-eeae14c19eed"/>
    <ds:schemaRef ds:uri="http://www.w3.org/XML/1998/namespace"/>
    <ds:schemaRef ds:uri="20c1abfa-485b-41c9-a329-38772ca1fd48"/>
    <ds:schemaRef ds:uri="http://purl.org/dc/dcmitype/"/>
    <ds:schemaRef ds:uri="http://schemas.microsoft.com/office/infopath/2007/PartnerControls"/>
    <ds:schemaRef ds:uri="http://schemas.openxmlformats.org/package/2006/metadata/core-properties"/>
    <ds:schemaRef ds:uri="6848add2-1990-4ede-a16f-432cbd05b2cb"/>
    <ds:schemaRef ds:uri="http://schemas.microsoft.com/office/2006/metadata/properties"/>
  </ds:schemaRefs>
</ds:datastoreItem>
</file>

<file path=customXml/itemProps3.xml><?xml version="1.0" encoding="utf-8"?>
<ds:datastoreItem xmlns:ds="http://schemas.openxmlformats.org/officeDocument/2006/customXml" ds:itemID="{B1CA640B-0B3C-44F5-84CD-BD1D8F2BA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1EBF8-8E80-4AD2-86F3-AD6353F8EE0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4947</Characters>
  <Application>Microsoft Office Word</Application>
  <DocSecurity>4</DocSecurity>
  <Lines>86</Lines>
  <Paragraphs>42</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MSF-SSudan-Com-manager</dc:creator>
  <cp:keywords/>
  <dc:description/>
  <cp:lastModifiedBy>Nkosi Mahlangu</cp:lastModifiedBy>
  <cp:revision>2</cp:revision>
  <dcterms:created xsi:type="dcterms:W3CDTF">2024-10-10T09:52:00Z</dcterms:created>
  <dcterms:modified xsi:type="dcterms:W3CDTF">2024-10-10T09:52:00Z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CA_Mission">
    <vt:lpwstr/>
  </property>
  <property fmtid="{D5CDD505-2E9C-101B-9397-08002B2CF9AE}" pid="3" name="TaxKeyword">
    <vt:lpwstr/>
  </property>
  <property fmtid="{D5CDD505-2E9C-101B-9397-08002B2CF9AE}" pid="4" name="OCA_Entity">
    <vt:lpwstr>2;#Field|b0809ff9-3f65-44b7-bafd-132f7bd5c20e</vt:lpwstr>
  </property>
  <property fmtid="{D5CDD505-2E9C-101B-9397-08002B2CF9AE}" pid="5" name="MediaServiceImageTags">
    <vt:lpwstr/>
  </property>
  <property fmtid="{D5CDD505-2E9C-101B-9397-08002B2CF9AE}" pid="6" name="ContentTypeId">
    <vt:lpwstr>0x0101007ABA5DC059C8A8448DCB8AE942350056</vt:lpwstr>
  </property>
  <property fmtid="{D5CDD505-2E9C-101B-9397-08002B2CF9AE}" pid="7" name="OCA_Country">
    <vt:lpwstr>4;#South Sudan|e578bae8-4d8f-450a-bf75-09144d2a1464</vt:lpwstr>
  </property>
  <property fmtid="{D5CDD505-2E9C-101B-9397-08002B2CF9AE}" pid="8" name="e20b9dc289914e26aa8c23b8f8ab888e">
    <vt:lpwstr/>
  </property>
  <property fmtid="{D5CDD505-2E9C-101B-9397-08002B2CF9AE}" pid="9" name="OCA_DocType">
    <vt:lpwstr/>
  </property>
  <property fmtid="{D5CDD505-2E9C-101B-9397-08002B2CF9AE}" pid="10" name="_dlc_DocIdItemGuid">
    <vt:lpwstr>b6a52f45-4f28-407f-a4a5-9039329145cd</vt:lpwstr>
  </property>
  <property fmtid="{D5CDD505-2E9C-101B-9397-08002B2CF9AE}" pid="11" name="ea1123c5d5854e3487d4709e724a374d">
    <vt:lpwstr>All Employees|abdc8494-e9f0-48d7-aa73-5256561def0d</vt:lpwstr>
  </property>
  <property fmtid="{D5CDD505-2E9C-101B-9397-08002B2CF9AE}" pid="12" name="OCA_Audience">
    <vt:lpwstr>37;#All Employees|abdc8494-e9f0-48d7-aa73-5256561def0d</vt:lpwstr>
  </property>
  <property fmtid="{D5CDD505-2E9C-101B-9397-08002B2CF9AE}" pid="13" name="p0c3e7b3f5fa4709884d178aaf27d97b">
    <vt:lpwstr>South Sudan|e578bae8-4d8f-450a-bf75-09144d2a1464</vt:lpwstr>
  </property>
  <property fmtid="{D5CDD505-2E9C-101B-9397-08002B2CF9AE}" pid="14" name="OCA_Project">
    <vt:lpwstr/>
  </property>
  <property fmtid="{D5CDD505-2E9C-101B-9397-08002B2CF9AE}" pid="15" name="OCA_MSFEntity">
    <vt:lpwstr>3;#Operational Centre Amsterdam|c1cea462-cc28-4c38-bab9-3ca4a912d8a4</vt:lpwstr>
  </property>
  <property fmtid="{D5CDD505-2E9C-101B-9397-08002B2CF9AE}" pid="16" name="Topic_Area">
    <vt:lpwstr/>
  </property>
  <property fmtid="{D5CDD505-2E9C-101B-9397-08002B2CF9AE}" pid="17" name="OCA_Department">
    <vt:lpwstr>5;#Operations|6f514334-c180-4475-8275-983d7a547a25</vt:lpwstr>
  </property>
</Properties>
</file>